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50" w:rsidRPr="00CA4802" w:rsidRDefault="00656968" w:rsidP="004B211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CA4A50" w:rsidRPr="00CA4802" w:rsidRDefault="00CA4A50" w:rsidP="004B21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MINISTRY OF GENERAL EDUCATION</w:t>
      </w:r>
    </w:p>
    <w:p w:rsidR="00CA4A50" w:rsidRPr="00CA4802" w:rsidRDefault="00CA4A50" w:rsidP="004B21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SOUTHERN PROVINCE</w:t>
      </w:r>
    </w:p>
    <w:p w:rsidR="00CA4A50" w:rsidRPr="00CA4802" w:rsidRDefault="00CA4A50" w:rsidP="004B21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SCHEMES OF WORK</w:t>
      </w:r>
    </w:p>
    <w:p w:rsidR="00CA4A50" w:rsidRPr="00CA4802" w:rsidRDefault="00CA4A50" w:rsidP="004B211C">
      <w:pPr>
        <w:spacing w:after="0" w:line="240" w:lineRule="auto"/>
        <w:rPr>
          <w:rFonts w:ascii="Times New Roman" w:hAnsi="Times New Roman" w:cs="Times New Roman"/>
          <w:b/>
        </w:rPr>
      </w:pPr>
    </w:p>
    <w:p w:rsidR="00CA4A50" w:rsidRPr="00CA4802" w:rsidRDefault="00CA4A50" w:rsidP="004B211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="006C3CC2">
        <w:rPr>
          <w:rFonts w:ascii="Times New Roman" w:hAnsi="Times New Roman" w:cs="Times New Roman"/>
        </w:rPr>
        <w:t>:</w:t>
      </w:r>
      <w:r w:rsidR="006C3CC2">
        <w:rPr>
          <w:rFonts w:ascii="Times New Roman" w:hAnsi="Times New Roman" w:cs="Times New Roman"/>
        </w:rPr>
        <w:tab/>
        <w:t>INT-SCIENCE</w:t>
      </w:r>
    </w:p>
    <w:p w:rsidR="00CA4A50" w:rsidRPr="00CA4802" w:rsidRDefault="00CA4A50" w:rsidP="004B211C">
      <w:pPr>
        <w:spacing w:after="0" w:line="240" w:lineRule="auto"/>
        <w:rPr>
          <w:rFonts w:ascii="Times New Roman" w:hAnsi="Times New Roman" w:cs="Times New Roman"/>
        </w:rPr>
      </w:pPr>
    </w:p>
    <w:p w:rsidR="00CA4A50" w:rsidRPr="00CA4802" w:rsidRDefault="00CA4A50" w:rsidP="00CA4A50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7</w:t>
      </w:r>
      <w:r w:rsidRPr="00CA4802">
        <w:rPr>
          <w:rFonts w:ascii="Times New Roman" w:hAnsi="Times New Roman" w:cs="Times New Roman"/>
          <w:b/>
        </w:rPr>
        <w:t>TERM</w:t>
      </w:r>
      <w:r w:rsidRPr="00CA4802">
        <w:rPr>
          <w:rFonts w:ascii="Times New Roman" w:hAnsi="Times New Roman" w:cs="Times New Roman"/>
        </w:rPr>
        <w:t xml:space="preserve">: 1                                         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 xml:space="preserve"> YEAR</w:t>
      </w:r>
      <w:r w:rsidRPr="00CA4802"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87"/>
        <w:gridCol w:w="3158"/>
        <w:gridCol w:w="3698"/>
        <w:gridCol w:w="2604"/>
        <w:gridCol w:w="2237"/>
        <w:gridCol w:w="2261"/>
      </w:tblGrid>
      <w:tr w:rsidR="008642CA" w:rsidRPr="00E909BF" w:rsidTr="00D2523D">
        <w:tc>
          <w:tcPr>
            <w:tcW w:w="887" w:type="dxa"/>
          </w:tcPr>
          <w:p w:rsidR="00955593" w:rsidRPr="00E909BF" w:rsidRDefault="00955593" w:rsidP="008642CA">
            <w:pPr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3158" w:type="dxa"/>
          </w:tcPr>
          <w:p w:rsidR="00955593" w:rsidRPr="00E909BF" w:rsidRDefault="00955593" w:rsidP="008642CA">
            <w:pPr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3698" w:type="dxa"/>
          </w:tcPr>
          <w:p w:rsidR="00955593" w:rsidRPr="00E909BF" w:rsidRDefault="00955593" w:rsidP="008642CA">
            <w:pPr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GENERAL OUTCOMES</w:t>
            </w:r>
          </w:p>
        </w:tc>
        <w:tc>
          <w:tcPr>
            <w:tcW w:w="2604" w:type="dxa"/>
          </w:tcPr>
          <w:p w:rsidR="00955593" w:rsidRPr="00E909BF" w:rsidRDefault="00955593" w:rsidP="008642CA">
            <w:pPr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2237" w:type="dxa"/>
          </w:tcPr>
          <w:p w:rsidR="00955593" w:rsidRPr="00E909BF" w:rsidRDefault="00955593" w:rsidP="008642CA">
            <w:pPr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T/L RESOURCES</w:t>
            </w:r>
          </w:p>
        </w:tc>
        <w:tc>
          <w:tcPr>
            <w:tcW w:w="2261" w:type="dxa"/>
          </w:tcPr>
          <w:p w:rsidR="00955593" w:rsidRPr="00E909BF" w:rsidRDefault="00955593" w:rsidP="008642CA">
            <w:pPr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REFERENCE</w:t>
            </w:r>
          </w:p>
        </w:tc>
      </w:tr>
      <w:tr w:rsidR="008642CA" w:rsidRPr="00E909BF" w:rsidTr="00D2523D">
        <w:tc>
          <w:tcPr>
            <w:tcW w:w="887" w:type="dxa"/>
          </w:tcPr>
          <w:p w:rsidR="00955593" w:rsidRPr="00E909BF" w:rsidRDefault="000618AD" w:rsidP="008642CA">
            <w:pPr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8" w:type="dxa"/>
          </w:tcPr>
          <w:p w:rsidR="00E909BF" w:rsidRDefault="00E909BF" w:rsidP="000008C8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909BF">
              <w:rPr>
                <w:b/>
                <w:bCs/>
                <w:sz w:val="23"/>
                <w:szCs w:val="23"/>
              </w:rPr>
              <w:t>Plants and Animals</w:t>
            </w:r>
          </w:p>
          <w:p w:rsidR="00E909BF" w:rsidRDefault="00E909BF" w:rsidP="008642CA">
            <w:pPr>
              <w:pStyle w:val="Default"/>
              <w:numPr>
                <w:ilvl w:val="0"/>
                <w:numId w:val="18"/>
              </w:numPr>
              <w:jc w:val="center"/>
            </w:pPr>
            <w:r>
              <w:t>The flower</w:t>
            </w:r>
          </w:p>
          <w:p w:rsidR="00E909BF" w:rsidRPr="00E909BF" w:rsidRDefault="00E909BF" w:rsidP="000008C8">
            <w:pPr>
              <w:pStyle w:val="Default"/>
              <w:rPr>
                <w:sz w:val="23"/>
                <w:szCs w:val="23"/>
              </w:rPr>
            </w:pPr>
          </w:p>
          <w:p w:rsidR="000618AD" w:rsidRPr="00E909BF" w:rsidRDefault="000618AD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</w:tcPr>
          <w:p w:rsidR="00E909BF" w:rsidRPr="00E909BF" w:rsidRDefault="00E909BF" w:rsidP="008642CA">
            <w:pPr>
              <w:pStyle w:val="Default"/>
              <w:jc w:val="center"/>
              <w:rPr>
                <w:color w:val="auto"/>
              </w:rPr>
            </w:pPr>
          </w:p>
          <w:p w:rsidR="0076694D" w:rsidRDefault="00E909BF" w:rsidP="008642CA">
            <w:pPr>
              <w:pStyle w:val="Default"/>
              <w:numPr>
                <w:ilvl w:val="0"/>
                <w:numId w:val="3"/>
              </w:numPr>
              <w:jc w:val="center"/>
            </w:pPr>
            <w:r w:rsidRPr="00E909BF">
              <w:t>Develop investigative skills about plants and animals</w:t>
            </w:r>
          </w:p>
          <w:p w:rsidR="0076694D" w:rsidRDefault="0076694D" w:rsidP="008642CA">
            <w:pPr>
              <w:pStyle w:val="Default"/>
              <w:jc w:val="center"/>
              <w:rPr>
                <w:color w:val="auto"/>
              </w:rPr>
            </w:pPr>
          </w:p>
          <w:p w:rsidR="00955593" w:rsidRPr="007703B4" w:rsidRDefault="0076694D" w:rsidP="007703B4">
            <w:pPr>
              <w:pStyle w:val="Default"/>
              <w:numPr>
                <w:ilvl w:val="0"/>
                <w:numId w:val="3"/>
              </w:numPr>
              <w:jc w:val="center"/>
            </w:pPr>
            <w:r>
              <w:t>Demonstrate an understanding of the basic facts about plants and animals</w:t>
            </w:r>
          </w:p>
        </w:tc>
        <w:tc>
          <w:tcPr>
            <w:tcW w:w="2604" w:type="dxa"/>
          </w:tcPr>
          <w:p w:rsidR="00BC40F1" w:rsidRPr="00E909BF" w:rsidRDefault="00DF478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DF4785" w:rsidRPr="00E909BF" w:rsidRDefault="00DF478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DF4785" w:rsidRPr="00E909BF" w:rsidRDefault="00DF478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DF4785" w:rsidRPr="00E909BF" w:rsidRDefault="00DF478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DF4785" w:rsidRPr="00E909BF" w:rsidRDefault="00DF478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Field trip</w:t>
            </w:r>
          </w:p>
        </w:tc>
        <w:tc>
          <w:tcPr>
            <w:tcW w:w="2237" w:type="dxa"/>
          </w:tcPr>
          <w:p w:rsidR="00BC40F1" w:rsidRPr="00E909BF" w:rsidRDefault="00BC40F1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Charts sh</w:t>
            </w:r>
            <w:r w:rsidR="00E909BF">
              <w:rPr>
                <w:rFonts w:ascii="Times New Roman" w:hAnsi="Times New Roman" w:cs="Times New Roman"/>
              </w:rPr>
              <w:t>owing the flower</w:t>
            </w:r>
          </w:p>
          <w:p w:rsidR="00BC40F1" w:rsidRPr="00E732BE" w:rsidRDefault="00BC40F1" w:rsidP="00196FA5">
            <w:pPr>
              <w:rPr>
                <w:rFonts w:ascii="Times New Roman" w:hAnsi="Times New Roman" w:cs="Times New Roman"/>
              </w:rPr>
            </w:pPr>
          </w:p>
          <w:p w:rsidR="00BC40F1" w:rsidRPr="000008C8" w:rsidRDefault="00BC40F1" w:rsidP="000008C8">
            <w:pPr>
              <w:rPr>
                <w:rFonts w:ascii="Times New Roman" w:hAnsi="Times New Roman" w:cs="Times New Roman"/>
              </w:rPr>
            </w:pPr>
          </w:p>
          <w:p w:rsidR="00BC40F1" w:rsidRPr="00E909BF" w:rsidRDefault="00BC40F1" w:rsidP="00196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D462C0" w:rsidRPr="006E5662" w:rsidRDefault="00E732BE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Syllabus p.50</w:t>
            </w:r>
          </w:p>
          <w:p w:rsidR="00955593" w:rsidRPr="006E5662" w:rsidRDefault="00E732BE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 w:rsidR="00BC40F1" w:rsidRPr="006E5662">
              <w:rPr>
                <w:rFonts w:ascii="Times New Roman" w:hAnsi="Times New Roman" w:cs="Times New Roman"/>
              </w:rPr>
              <w:t xml:space="preserve"> pupils’ books. P. </w:t>
            </w:r>
            <w:r w:rsidRPr="006E5662">
              <w:rPr>
                <w:rFonts w:ascii="Times New Roman" w:hAnsi="Times New Roman" w:cs="Times New Roman"/>
              </w:rPr>
              <w:t>66-69</w:t>
            </w:r>
          </w:p>
        </w:tc>
      </w:tr>
      <w:tr w:rsidR="008642CA" w:rsidRPr="00E909BF" w:rsidTr="00D2523D">
        <w:tc>
          <w:tcPr>
            <w:tcW w:w="887" w:type="dxa"/>
          </w:tcPr>
          <w:p w:rsidR="00955593" w:rsidRPr="00E909BF" w:rsidRDefault="000008C8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8" w:type="dxa"/>
          </w:tcPr>
          <w:p w:rsidR="000008C8" w:rsidRPr="00E909BF" w:rsidRDefault="000008C8" w:rsidP="000008C8">
            <w:pPr>
              <w:pStyle w:val="Default"/>
              <w:numPr>
                <w:ilvl w:val="0"/>
                <w:numId w:val="18"/>
              </w:numPr>
              <w:jc w:val="center"/>
              <w:rPr>
                <w:sz w:val="23"/>
                <w:szCs w:val="23"/>
              </w:rPr>
            </w:pPr>
            <w:r w:rsidRPr="00A775D2">
              <w:rPr>
                <w:sz w:val="23"/>
                <w:szCs w:val="23"/>
              </w:rPr>
              <w:t>Pollination and fertilization in flowering plan</w:t>
            </w:r>
            <w:r>
              <w:rPr>
                <w:sz w:val="23"/>
                <w:szCs w:val="23"/>
              </w:rPr>
              <w:t>ts</w:t>
            </w:r>
          </w:p>
          <w:p w:rsidR="006225D5" w:rsidRDefault="006225D5" w:rsidP="000008C8">
            <w:pPr>
              <w:pStyle w:val="Default"/>
              <w:rPr>
                <w:sz w:val="23"/>
                <w:szCs w:val="23"/>
              </w:rPr>
            </w:pPr>
          </w:p>
          <w:p w:rsidR="001849CF" w:rsidRPr="006225D5" w:rsidRDefault="001849CF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</w:tcPr>
          <w:p w:rsidR="006E5662" w:rsidRDefault="006E5662" w:rsidP="008642CA">
            <w:pPr>
              <w:pStyle w:val="Default"/>
              <w:numPr>
                <w:ilvl w:val="0"/>
                <w:numId w:val="3"/>
              </w:numPr>
              <w:jc w:val="center"/>
            </w:pPr>
            <w:r w:rsidRPr="00E909BF">
              <w:t>Develop investigative skills about plants and animals</w:t>
            </w:r>
          </w:p>
          <w:p w:rsidR="0076694D" w:rsidRDefault="0076694D" w:rsidP="008642CA">
            <w:pPr>
              <w:pStyle w:val="Default"/>
              <w:jc w:val="center"/>
              <w:rPr>
                <w:color w:val="auto"/>
              </w:rPr>
            </w:pPr>
          </w:p>
          <w:p w:rsidR="0076694D" w:rsidRPr="008A48F0" w:rsidRDefault="0076694D" w:rsidP="008642CA">
            <w:pPr>
              <w:pStyle w:val="Default"/>
              <w:numPr>
                <w:ilvl w:val="0"/>
                <w:numId w:val="3"/>
              </w:numPr>
              <w:jc w:val="center"/>
            </w:pPr>
            <w:r>
              <w:t>Demonstrate an understanding of the basic facts about plants and animals</w:t>
            </w:r>
          </w:p>
          <w:p w:rsidR="006E5662" w:rsidRDefault="006E5662" w:rsidP="008642CA">
            <w:pPr>
              <w:pStyle w:val="Default"/>
              <w:ind w:left="360"/>
              <w:jc w:val="center"/>
            </w:pPr>
          </w:p>
          <w:p w:rsidR="00955593" w:rsidRPr="006E5662" w:rsidRDefault="00955593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6E5662" w:rsidRPr="00E909BF" w:rsidRDefault="006E5662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6E5662" w:rsidRPr="00E909BF" w:rsidRDefault="006E5662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6E5662" w:rsidRPr="00E909BF" w:rsidRDefault="006E5662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6E5662" w:rsidRDefault="006E5662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E5662" w:rsidRPr="00E909BF" w:rsidRDefault="006E5662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Field trip</w:t>
            </w:r>
          </w:p>
          <w:p w:rsidR="004769E3" w:rsidRPr="00E909BF" w:rsidRDefault="004769E3" w:rsidP="00196FA5">
            <w:pPr>
              <w:rPr>
                <w:rFonts w:ascii="Times New Roman" w:hAnsi="Times New Roman" w:cs="Times New Roman"/>
              </w:rPr>
            </w:pPr>
          </w:p>
          <w:p w:rsidR="00955593" w:rsidRPr="00E909BF" w:rsidRDefault="00955593" w:rsidP="00196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</w:tcPr>
          <w:p w:rsidR="006E5662" w:rsidRPr="00E909BF" w:rsidRDefault="006E5662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Charts sh</w:t>
            </w:r>
            <w:r>
              <w:rPr>
                <w:rFonts w:ascii="Times New Roman" w:hAnsi="Times New Roman" w:cs="Times New Roman"/>
              </w:rPr>
              <w:t>owing the flower</w:t>
            </w:r>
          </w:p>
          <w:p w:rsidR="006E5662" w:rsidRPr="00E732BE" w:rsidRDefault="006E5662" w:rsidP="00196FA5">
            <w:pPr>
              <w:rPr>
                <w:rFonts w:ascii="Times New Roman" w:hAnsi="Times New Roman" w:cs="Times New Roman"/>
              </w:rPr>
            </w:pPr>
          </w:p>
          <w:p w:rsidR="006E5662" w:rsidRPr="000008C8" w:rsidRDefault="006E5662" w:rsidP="000008C8">
            <w:pPr>
              <w:rPr>
                <w:rFonts w:ascii="Times New Roman" w:hAnsi="Times New Roman" w:cs="Times New Roman"/>
              </w:rPr>
            </w:pPr>
          </w:p>
          <w:p w:rsidR="00955593" w:rsidRPr="007703B4" w:rsidRDefault="000008C8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Actual diffe</w:t>
            </w:r>
            <w:r w:rsidR="007703B4">
              <w:rPr>
                <w:rFonts w:ascii="Times New Roman" w:hAnsi="Times New Roman" w:cs="Times New Roman"/>
              </w:rPr>
              <w:t>rent types of flowers and plants</w:t>
            </w:r>
          </w:p>
        </w:tc>
        <w:tc>
          <w:tcPr>
            <w:tcW w:w="2261" w:type="dxa"/>
          </w:tcPr>
          <w:p w:rsidR="006E5662" w:rsidRPr="006E5662" w:rsidRDefault="006E5662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Syllabus p.50</w:t>
            </w:r>
          </w:p>
          <w:p w:rsidR="00955593" w:rsidRPr="006E5662" w:rsidRDefault="006E5662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P.</w:t>
            </w:r>
            <w:r w:rsidR="00FF0CB7">
              <w:rPr>
                <w:rFonts w:ascii="Times New Roman" w:hAnsi="Times New Roman" w:cs="Times New Roman"/>
              </w:rPr>
              <w:t>70-75</w:t>
            </w:r>
          </w:p>
        </w:tc>
      </w:tr>
      <w:tr w:rsidR="008642CA" w:rsidRPr="00E909BF" w:rsidTr="00D2523D">
        <w:tc>
          <w:tcPr>
            <w:tcW w:w="887" w:type="dxa"/>
          </w:tcPr>
          <w:p w:rsidR="00955593" w:rsidRPr="00E909BF" w:rsidRDefault="00BD3844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8" w:type="dxa"/>
          </w:tcPr>
          <w:p w:rsidR="00FF0CB7" w:rsidRDefault="00FF0CB7" w:rsidP="00FF0CB7">
            <w:pPr>
              <w:pStyle w:val="Default"/>
              <w:numPr>
                <w:ilvl w:val="0"/>
                <w:numId w:val="3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Fruits and seeds </w:t>
            </w:r>
          </w:p>
          <w:p w:rsidR="00FF0CB7" w:rsidRPr="00FF0CB7" w:rsidRDefault="00FF0CB7" w:rsidP="00FF0CB7">
            <w:pPr>
              <w:pStyle w:val="Default"/>
              <w:numPr>
                <w:ilvl w:val="0"/>
                <w:numId w:val="32"/>
              </w:numPr>
            </w:pPr>
            <w:r>
              <w:t xml:space="preserve">Seed dispersal </w:t>
            </w:r>
          </w:p>
          <w:p w:rsidR="001849CF" w:rsidRPr="00A775D2" w:rsidRDefault="001849CF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</w:tcPr>
          <w:p w:rsidR="0076694D" w:rsidRDefault="00843FAF" w:rsidP="008642CA">
            <w:pPr>
              <w:pStyle w:val="Default"/>
              <w:numPr>
                <w:ilvl w:val="0"/>
                <w:numId w:val="3"/>
              </w:numPr>
              <w:jc w:val="center"/>
            </w:pPr>
            <w:r w:rsidRPr="00E909BF">
              <w:t>Develop investigative skills about plants and animals</w:t>
            </w:r>
          </w:p>
          <w:p w:rsidR="0076694D" w:rsidRDefault="0076694D" w:rsidP="008642CA">
            <w:pPr>
              <w:pStyle w:val="Default"/>
              <w:jc w:val="center"/>
              <w:rPr>
                <w:color w:val="auto"/>
              </w:rPr>
            </w:pPr>
          </w:p>
          <w:p w:rsidR="00843FAF" w:rsidRPr="008A48F0" w:rsidRDefault="0076694D" w:rsidP="008642CA">
            <w:pPr>
              <w:pStyle w:val="Default"/>
              <w:numPr>
                <w:ilvl w:val="0"/>
                <w:numId w:val="3"/>
              </w:numPr>
              <w:jc w:val="center"/>
            </w:pPr>
            <w:r>
              <w:t>Demonstrate an understanding of the basic facts about plants and animals</w:t>
            </w:r>
          </w:p>
          <w:p w:rsidR="00955593" w:rsidRPr="00E21217" w:rsidRDefault="00955593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843FAF" w:rsidRPr="00E909BF" w:rsidRDefault="00843FAF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843FAF" w:rsidRPr="00E909BF" w:rsidRDefault="00843FAF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843FAF" w:rsidRPr="00E909BF" w:rsidRDefault="00843FAF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843FAF" w:rsidRDefault="00843FAF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843FAF" w:rsidRPr="00E909BF" w:rsidRDefault="00843FAF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Field trip</w:t>
            </w:r>
          </w:p>
          <w:p w:rsidR="00955593" w:rsidRPr="00E909BF" w:rsidRDefault="00955593" w:rsidP="00196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</w:tcPr>
          <w:p w:rsidR="00843FAF" w:rsidRPr="00E909BF" w:rsidRDefault="00843FAF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Charts sh</w:t>
            </w:r>
            <w:r>
              <w:rPr>
                <w:rFonts w:ascii="Times New Roman" w:hAnsi="Times New Roman" w:cs="Times New Roman"/>
              </w:rPr>
              <w:t>owing the flower</w:t>
            </w:r>
          </w:p>
          <w:p w:rsidR="00843FAF" w:rsidRPr="00E732BE" w:rsidRDefault="00843FAF" w:rsidP="00196FA5">
            <w:pPr>
              <w:rPr>
                <w:rFonts w:ascii="Times New Roman" w:hAnsi="Times New Roman" w:cs="Times New Roman"/>
              </w:rPr>
            </w:pPr>
          </w:p>
          <w:p w:rsidR="00955593" w:rsidRDefault="00747317" w:rsidP="00FF0CB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Chart showing seed </w:t>
            </w:r>
            <w:r w:rsidR="004D53E8">
              <w:rPr>
                <w:rFonts w:ascii="Times New Roman" w:hAnsi="Times New Roman" w:cs="Times New Roman"/>
              </w:rPr>
              <w:t>dispersal</w:t>
            </w:r>
          </w:p>
          <w:p w:rsidR="00FF0CB7" w:rsidRPr="00FF0CB7" w:rsidRDefault="00FF0CB7" w:rsidP="00FF0CB7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F0CB7" w:rsidRPr="00843FAF" w:rsidRDefault="00FF0CB7" w:rsidP="00FF0CB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Bean pods</w:t>
            </w:r>
          </w:p>
        </w:tc>
        <w:tc>
          <w:tcPr>
            <w:tcW w:w="2261" w:type="dxa"/>
          </w:tcPr>
          <w:p w:rsidR="00843FAF" w:rsidRPr="006E5662" w:rsidRDefault="00843FAF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 w:rsidR="00FF0771">
              <w:rPr>
                <w:rFonts w:ascii="Times New Roman" w:hAnsi="Times New Roman" w:cs="Times New Roman"/>
              </w:rPr>
              <w:t>abus p.51</w:t>
            </w:r>
          </w:p>
          <w:p w:rsidR="00955593" w:rsidRPr="00E909BF" w:rsidRDefault="00843FAF" w:rsidP="00196FA5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P.</w:t>
            </w:r>
            <w:r w:rsidR="00FF0CB7">
              <w:rPr>
                <w:rFonts w:ascii="Times New Roman" w:hAnsi="Times New Roman" w:cs="Times New Roman"/>
              </w:rPr>
              <w:t>76-81</w:t>
            </w:r>
          </w:p>
        </w:tc>
      </w:tr>
      <w:tr w:rsidR="008642CA" w:rsidRPr="00E909BF" w:rsidTr="00D2523D">
        <w:tc>
          <w:tcPr>
            <w:tcW w:w="887" w:type="dxa"/>
          </w:tcPr>
          <w:p w:rsidR="00955593" w:rsidRPr="00E909BF" w:rsidRDefault="00BD3844" w:rsidP="00FF0C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8" w:type="dxa"/>
          </w:tcPr>
          <w:p w:rsidR="00A775D2" w:rsidRDefault="00A775D2" w:rsidP="00FF0CB7">
            <w:pPr>
              <w:pStyle w:val="Default"/>
              <w:rPr>
                <w:sz w:val="23"/>
                <w:szCs w:val="23"/>
              </w:rPr>
            </w:pPr>
          </w:p>
          <w:p w:rsidR="006225D5" w:rsidRDefault="006225D5" w:rsidP="00FF0CB7">
            <w:pPr>
              <w:pStyle w:val="Default"/>
              <w:numPr>
                <w:ilvl w:val="0"/>
                <w:numId w:val="26"/>
              </w:numPr>
            </w:pPr>
            <w:r>
              <w:t>Propagation</w:t>
            </w:r>
          </w:p>
          <w:p w:rsidR="00595582" w:rsidRDefault="00595582" w:rsidP="00FF0CB7">
            <w:pPr>
              <w:pStyle w:val="Default"/>
              <w:numPr>
                <w:ilvl w:val="0"/>
                <w:numId w:val="26"/>
              </w:numPr>
            </w:pPr>
            <w:r>
              <w:t xml:space="preserve">Assessment </w:t>
            </w:r>
            <w:r w:rsidR="0000111B">
              <w:t>(E</w:t>
            </w:r>
            <w:r>
              <w:t>nd of topic)</w:t>
            </w:r>
          </w:p>
          <w:p w:rsidR="00462657" w:rsidRPr="00A775D2" w:rsidRDefault="00462657" w:rsidP="00FF0C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</w:tcPr>
          <w:p w:rsidR="006225D5" w:rsidRDefault="006225D5" w:rsidP="008642CA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  <w:r w:rsidRPr="006225D5">
              <w:rPr>
                <w:rFonts w:ascii="Times New Roman" w:hAnsi="Times New Roman" w:cs="Times New Roman"/>
              </w:rPr>
              <w:t>Develop investigative skills about plants and animals</w:t>
            </w:r>
          </w:p>
          <w:p w:rsidR="0076694D" w:rsidRDefault="0076694D" w:rsidP="008642CA">
            <w:pPr>
              <w:pStyle w:val="Default"/>
              <w:jc w:val="center"/>
              <w:rPr>
                <w:color w:val="auto"/>
              </w:rPr>
            </w:pPr>
          </w:p>
          <w:p w:rsidR="0076694D" w:rsidRPr="0076694D" w:rsidRDefault="0076694D" w:rsidP="008642CA">
            <w:pPr>
              <w:pStyle w:val="Default"/>
              <w:numPr>
                <w:ilvl w:val="0"/>
                <w:numId w:val="26"/>
              </w:numPr>
              <w:jc w:val="center"/>
            </w:pPr>
            <w:r>
              <w:t>Demonstrate an understanding of the basic facts about plants and animals</w:t>
            </w:r>
          </w:p>
        </w:tc>
        <w:tc>
          <w:tcPr>
            <w:tcW w:w="2604" w:type="dxa"/>
          </w:tcPr>
          <w:p w:rsidR="00254F60" w:rsidRPr="00E909BF" w:rsidRDefault="00254F60" w:rsidP="00196FA5">
            <w:pPr>
              <w:rPr>
                <w:rFonts w:ascii="Times New Roman" w:hAnsi="Times New Roman" w:cs="Times New Roman"/>
              </w:rPr>
            </w:pPr>
          </w:p>
          <w:p w:rsidR="006225D5" w:rsidRPr="00E909BF" w:rsidRDefault="006225D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6225D5" w:rsidRPr="00E909BF" w:rsidRDefault="006225D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6225D5" w:rsidRPr="00E909BF" w:rsidRDefault="006225D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6225D5" w:rsidRDefault="006225D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225D5" w:rsidRPr="00E909BF" w:rsidRDefault="006225D5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Field trip</w:t>
            </w:r>
          </w:p>
          <w:p w:rsidR="00940A1A" w:rsidRPr="00E909BF" w:rsidRDefault="00940A1A" w:rsidP="00196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</w:tcPr>
          <w:p w:rsidR="00BB1511" w:rsidRPr="00595582" w:rsidRDefault="00514157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showing propagation from cuttings</w:t>
            </w:r>
          </w:p>
          <w:p w:rsidR="00595582" w:rsidRPr="00595582" w:rsidRDefault="00595582" w:rsidP="00196F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Actual stems of plants</w:t>
            </w:r>
          </w:p>
        </w:tc>
        <w:tc>
          <w:tcPr>
            <w:tcW w:w="2261" w:type="dxa"/>
          </w:tcPr>
          <w:p w:rsidR="00FF0771" w:rsidRPr="006E5662" w:rsidRDefault="00FF0771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p.51</w:t>
            </w:r>
          </w:p>
          <w:p w:rsidR="00955593" w:rsidRPr="00E909BF" w:rsidRDefault="00FF0771" w:rsidP="00196FA5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P.82-86</w:t>
            </w:r>
          </w:p>
        </w:tc>
      </w:tr>
      <w:tr w:rsidR="008642CA" w:rsidRPr="00E909BF" w:rsidTr="00D2523D">
        <w:tc>
          <w:tcPr>
            <w:tcW w:w="887" w:type="dxa"/>
          </w:tcPr>
          <w:p w:rsidR="00955593" w:rsidRPr="00E909BF" w:rsidRDefault="00BD3844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58" w:type="dxa"/>
          </w:tcPr>
          <w:p w:rsidR="00D54829" w:rsidRDefault="00D54829" w:rsidP="008642C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The human body</w:t>
            </w:r>
          </w:p>
          <w:p w:rsidR="00D54829" w:rsidRDefault="00D54829" w:rsidP="008642CA">
            <w:pPr>
              <w:pStyle w:val="Default"/>
              <w:numPr>
                <w:ilvl w:val="0"/>
                <w:numId w:val="4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The Digestive System</w:t>
            </w:r>
          </w:p>
          <w:p w:rsidR="00462657" w:rsidRPr="00D54829" w:rsidRDefault="00462657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</w:tcPr>
          <w:p w:rsidR="001201C3" w:rsidRDefault="001201C3" w:rsidP="008642CA">
            <w:pPr>
              <w:pStyle w:val="Default"/>
              <w:jc w:val="center"/>
              <w:rPr>
                <w:color w:val="auto"/>
              </w:rPr>
            </w:pPr>
          </w:p>
          <w:p w:rsidR="001201C3" w:rsidRPr="00DB590D" w:rsidRDefault="00DB590D" w:rsidP="008642CA">
            <w:pPr>
              <w:pStyle w:val="Default"/>
              <w:numPr>
                <w:ilvl w:val="0"/>
                <w:numId w:val="4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Demonstrate an understanding of the basic facts about the human body</w:t>
            </w:r>
          </w:p>
          <w:p w:rsidR="00955593" w:rsidRPr="0067257E" w:rsidRDefault="00955593" w:rsidP="008642C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B30AAD" w:rsidRPr="00E909BF" w:rsidRDefault="00B30AAD" w:rsidP="00196FA5">
            <w:pPr>
              <w:rPr>
                <w:rFonts w:ascii="Times New Roman" w:hAnsi="Times New Roman" w:cs="Times New Roman"/>
              </w:rPr>
            </w:pPr>
          </w:p>
          <w:p w:rsidR="001201C3" w:rsidRPr="00E909BF" w:rsidRDefault="001201C3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lastRenderedPageBreak/>
              <w:t>Discussing</w:t>
            </w:r>
          </w:p>
          <w:p w:rsidR="001201C3" w:rsidRPr="00E909BF" w:rsidRDefault="001201C3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1201C3" w:rsidRPr="00E909BF" w:rsidRDefault="001201C3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1201C3" w:rsidRDefault="001201C3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955593" w:rsidRPr="00E909BF" w:rsidRDefault="00955593" w:rsidP="00196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</w:tcPr>
          <w:p w:rsidR="00BB1511" w:rsidRDefault="001201C3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Chart showing </w:t>
            </w:r>
            <w:r>
              <w:rPr>
                <w:rFonts w:ascii="Times New Roman" w:hAnsi="Times New Roman" w:cs="Times New Roman"/>
              </w:rPr>
              <w:lastRenderedPageBreak/>
              <w:t>the human digestive system</w:t>
            </w:r>
          </w:p>
          <w:p w:rsidR="0076694D" w:rsidRPr="001201C3" w:rsidRDefault="0076694D" w:rsidP="00196F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 of digestive organs</w:t>
            </w:r>
          </w:p>
        </w:tc>
        <w:tc>
          <w:tcPr>
            <w:tcW w:w="2261" w:type="dxa"/>
          </w:tcPr>
          <w:p w:rsidR="001201C3" w:rsidRPr="006E5662" w:rsidRDefault="001201C3" w:rsidP="00196FA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p.47</w:t>
            </w:r>
          </w:p>
          <w:p w:rsidR="00955593" w:rsidRPr="00E909BF" w:rsidRDefault="001201C3" w:rsidP="00196FA5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lastRenderedPageBreak/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 6-</w:t>
            </w:r>
            <w:r w:rsidR="0067257E">
              <w:rPr>
                <w:rFonts w:ascii="Times New Roman" w:hAnsi="Times New Roman" w:cs="Times New Roman"/>
              </w:rPr>
              <w:t>8</w:t>
            </w:r>
          </w:p>
        </w:tc>
      </w:tr>
      <w:tr w:rsidR="00685F8C" w:rsidRPr="00E909BF" w:rsidTr="00D2523D">
        <w:tc>
          <w:tcPr>
            <w:tcW w:w="887" w:type="dxa"/>
          </w:tcPr>
          <w:p w:rsidR="00685F8C" w:rsidRPr="00E909BF" w:rsidRDefault="00685F8C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158" w:type="dxa"/>
          </w:tcPr>
          <w:p w:rsidR="00685F8C" w:rsidRDefault="00685F8C" w:rsidP="00685F8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The human body</w:t>
            </w:r>
          </w:p>
          <w:p w:rsidR="00685F8C" w:rsidRDefault="00685F8C" w:rsidP="00685F8C">
            <w:pPr>
              <w:pStyle w:val="Default"/>
              <w:numPr>
                <w:ilvl w:val="0"/>
                <w:numId w:val="4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Digestive System</w:t>
            </w:r>
          </w:p>
          <w:p w:rsidR="00685F8C" w:rsidRPr="0067257E" w:rsidRDefault="00685F8C" w:rsidP="00685F8C">
            <w:pPr>
              <w:pStyle w:val="Default"/>
            </w:pPr>
          </w:p>
        </w:tc>
        <w:tc>
          <w:tcPr>
            <w:tcW w:w="3698" w:type="dxa"/>
          </w:tcPr>
          <w:p w:rsidR="00685F8C" w:rsidRPr="00DB590D" w:rsidRDefault="00685F8C" w:rsidP="00685F8C">
            <w:pPr>
              <w:pStyle w:val="Default"/>
              <w:numPr>
                <w:ilvl w:val="0"/>
                <w:numId w:val="4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Demonstrate an understanding of the basic facts about the human body</w:t>
            </w:r>
          </w:p>
          <w:p w:rsidR="00685F8C" w:rsidRDefault="00685F8C" w:rsidP="00685F8C">
            <w:pPr>
              <w:pStyle w:val="Default"/>
              <w:jc w:val="center"/>
              <w:rPr>
                <w:color w:val="auto"/>
              </w:rPr>
            </w:pPr>
          </w:p>
          <w:p w:rsidR="00685F8C" w:rsidRDefault="00685F8C" w:rsidP="00685F8C">
            <w:pPr>
              <w:pStyle w:val="Default"/>
              <w:numPr>
                <w:ilvl w:val="0"/>
                <w:numId w:val="4"/>
              </w:numPr>
              <w:rPr>
                <w:color w:val="auto"/>
              </w:rPr>
            </w:pPr>
            <w:r>
              <w:t>Assessment: End of topic</w:t>
            </w:r>
          </w:p>
          <w:p w:rsidR="00685F8C" w:rsidRPr="00DB590D" w:rsidRDefault="00685F8C" w:rsidP="00685F8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04" w:type="dxa"/>
          </w:tcPr>
          <w:p w:rsidR="00685F8C" w:rsidRPr="00E909BF" w:rsidRDefault="00685F8C" w:rsidP="00430575">
            <w:pPr>
              <w:rPr>
                <w:rFonts w:ascii="Times New Roman" w:hAnsi="Times New Roman" w:cs="Times New Roman"/>
              </w:rPr>
            </w:pPr>
          </w:p>
          <w:p w:rsidR="00685F8C" w:rsidRPr="00E909BF" w:rsidRDefault="00685F8C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685F8C" w:rsidRPr="00E909BF" w:rsidRDefault="00685F8C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685F8C" w:rsidRPr="00E909BF" w:rsidRDefault="00685F8C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685F8C" w:rsidRDefault="00685F8C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85F8C" w:rsidRPr="00E909BF" w:rsidRDefault="00685F8C" w:rsidP="004305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</w:tcPr>
          <w:p w:rsidR="00685F8C" w:rsidRDefault="00685F8C" w:rsidP="00685F8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showing the human digestive system</w:t>
            </w:r>
          </w:p>
          <w:p w:rsidR="00685F8C" w:rsidRPr="00685F8C" w:rsidRDefault="00685F8C" w:rsidP="00685F8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685F8C">
              <w:rPr>
                <w:rFonts w:ascii="Times New Roman" w:hAnsi="Times New Roman" w:cs="Times New Roman"/>
              </w:rPr>
              <w:t>Model of digestive organs</w:t>
            </w:r>
          </w:p>
        </w:tc>
        <w:tc>
          <w:tcPr>
            <w:tcW w:w="2261" w:type="dxa"/>
          </w:tcPr>
          <w:p w:rsidR="00685F8C" w:rsidRPr="006E5662" w:rsidRDefault="00685F8C" w:rsidP="00685F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p.47</w:t>
            </w:r>
          </w:p>
          <w:p w:rsidR="00685F8C" w:rsidRPr="00E909BF" w:rsidRDefault="00685F8C" w:rsidP="00685F8C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 9-17</w:t>
            </w:r>
          </w:p>
        </w:tc>
      </w:tr>
      <w:tr w:rsidR="00685F8C" w:rsidRPr="00E909BF" w:rsidTr="007703B4">
        <w:trPr>
          <w:trHeight w:val="4238"/>
        </w:trPr>
        <w:tc>
          <w:tcPr>
            <w:tcW w:w="887" w:type="dxa"/>
          </w:tcPr>
          <w:p w:rsidR="00685F8C" w:rsidRPr="00E909BF" w:rsidRDefault="00685F8C" w:rsidP="00D10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58" w:type="dxa"/>
          </w:tcPr>
          <w:p w:rsidR="00685F8C" w:rsidRPr="00E909BF" w:rsidRDefault="00685F8C" w:rsidP="00685F8C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32"/>
              <w:gridCol w:w="910"/>
            </w:tblGrid>
            <w:tr w:rsidR="00685F8C" w:rsidRPr="00E909BF" w:rsidTr="00430575">
              <w:trPr>
                <w:trHeight w:val="2186"/>
              </w:trPr>
              <w:tc>
                <w:tcPr>
                  <w:tcW w:w="0" w:type="auto"/>
                </w:tcPr>
                <w:p w:rsidR="00685F8C" w:rsidRPr="00685F8C" w:rsidRDefault="00685F8C" w:rsidP="00685F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</w:tcPr>
                <w:p w:rsidR="00685F8C" w:rsidRPr="00685F8C" w:rsidRDefault="00685F8C" w:rsidP="00685F8C">
                  <w:pPr>
                    <w:pStyle w:val="Default"/>
                    <w:jc w:val="center"/>
                    <w:rPr>
                      <w:b/>
                    </w:rPr>
                  </w:pPr>
                  <w:r w:rsidRPr="00685F8C">
                    <w:rPr>
                      <w:b/>
                    </w:rPr>
                    <w:t>Health</w:t>
                  </w:r>
                </w:p>
              </w:tc>
            </w:tr>
            <w:tr w:rsidR="00685F8C" w:rsidRPr="00E909BF" w:rsidTr="00430575">
              <w:trPr>
                <w:trHeight w:val="2186"/>
              </w:trPr>
              <w:tc>
                <w:tcPr>
                  <w:tcW w:w="0" w:type="auto"/>
                </w:tcPr>
                <w:p w:rsidR="003B7AD6" w:rsidRDefault="00685F8C" w:rsidP="00685F8C">
                  <w:pPr>
                    <w:pStyle w:val="Default"/>
                    <w:numPr>
                      <w:ilvl w:val="0"/>
                      <w:numId w:val="4"/>
                    </w:numPr>
                  </w:pPr>
                  <w:r>
                    <w:t>Diseases</w:t>
                  </w:r>
                </w:p>
                <w:p w:rsidR="003B7AD6" w:rsidRDefault="003B7AD6" w:rsidP="00685F8C">
                  <w:pPr>
                    <w:pStyle w:val="Default"/>
                    <w:numPr>
                      <w:ilvl w:val="0"/>
                      <w:numId w:val="4"/>
                    </w:numPr>
                  </w:pPr>
                  <w:r>
                    <w:t>Assessment: mid-term test</w:t>
                  </w:r>
                </w:p>
                <w:p w:rsidR="00685F8C" w:rsidRDefault="00685F8C" w:rsidP="003B7AD6">
                  <w:pPr>
                    <w:pStyle w:val="Default"/>
                    <w:ind w:left="360"/>
                  </w:pPr>
                </w:p>
                <w:p w:rsidR="00685F8C" w:rsidRPr="00054ECA" w:rsidRDefault="002A4935" w:rsidP="008642C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A4935">
                    <w:rPr>
                      <w:rFonts w:ascii="Times New Roman" w:hAnsi="Times New Roman" w:cs="Times New Roman"/>
                      <w:b/>
                    </w:rPr>
                    <w:t>MIDTERM TEST</w:t>
                  </w:r>
                </w:p>
              </w:tc>
              <w:tc>
                <w:tcPr>
                  <w:tcW w:w="0" w:type="auto"/>
                </w:tcPr>
                <w:p w:rsidR="00685F8C" w:rsidRPr="00685F8C" w:rsidRDefault="00685F8C">
                  <w:pPr>
                    <w:pStyle w:val="Default"/>
                    <w:rPr>
                      <w:b/>
                    </w:rPr>
                  </w:pPr>
                </w:p>
              </w:tc>
            </w:tr>
          </w:tbl>
          <w:p w:rsidR="00685F8C" w:rsidRPr="00E909BF" w:rsidRDefault="00685F8C" w:rsidP="008642CA">
            <w:pPr>
              <w:jc w:val="center"/>
              <w:rPr>
                <w:rFonts w:ascii="Times New Roman" w:hAnsi="Times New Roman" w:cs="Times New Roman"/>
              </w:rPr>
            </w:pPr>
          </w:p>
          <w:p w:rsidR="00685F8C" w:rsidRPr="00E909BF" w:rsidRDefault="00685F8C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</w:tcPr>
          <w:p w:rsidR="00685F8C" w:rsidRDefault="00685F8C" w:rsidP="00D10FA9">
            <w:pPr>
              <w:pStyle w:val="Default"/>
              <w:rPr>
                <w:sz w:val="23"/>
                <w:szCs w:val="23"/>
              </w:rPr>
            </w:pPr>
          </w:p>
          <w:p w:rsidR="00685F8C" w:rsidRDefault="00AC16F6" w:rsidP="00AC16F6">
            <w:pPr>
              <w:pStyle w:val="Default"/>
              <w:numPr>
                <w:ilvl w:val="0"/>
                <w:numId w:val="4"/>
              </w:numPr>
            </w:pPr>
            <w:r>
              <w:t>Recognize</w:t>
            </w:r>
            <w:r w:rsidR="00685F8C">
              <w:t xml:space="preserve"> the importance of personal health </w:t>
            </w:r>
          </w:p>
          <w:p w:rsidR="00AC16F6" w:rsidRDefault="00AC16F6" w:rsidP="00AC16F6">
            <w:pPr>
              <w:pStyle w:val="Default"/>
              <w:rPr>
                <w:color w:val="auto"/>
              </w:rPr>
            </w:pPr>
          </w:p>
          <w:p w:rsidR="00AC16F6" w:rsidRPr="00AC16F6" w:rsidRDefault="00AC16F6" w:rsidP="00AC16F6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685F8C" w:rsidRPr="003B065A" w:rsidRDefault="00685F8C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685F8C" w:rsidRPr="00D10FA9" w:rsidRDefault="00685F8C" w:rsidP="00D10FA9">
            <w:pPr>
              <w:rPr>
                <w:rFonts w:ascii="Times New Roman" w:hAnsi="Times New Roman" w:cs="Times New Roman"/>
              </w:rPr>
            </w:pPr>
          </w:p>
          <w:p w:rsidR="00AC16F6" w:rsidRPr="00E909BF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AC16F6" w:rsidRPr="00E909BF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AC16F6" w:rsidRPr="00E909BF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AC16F6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85F8C" w:rsidRPr="00AC16F6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AC16F6">
              <w:rPr>
                <w:rFonts w:ascii="Times New Roman" w:hAnsi="Times New Roman" w:cs="Times New Roman"/>
              </w:rPr>
              <w:t>Field trip</w:t>
            </w:r>
          </w:p>
        </w:tc>
        <w:tc>
          <w:tcPr>
            <w:tcW w:w="2237" w:type="dxa"/>
          </w:tcPr>
          <w:p w:rsidR="00685F8C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showing different disease</w:t>
            </w:r>
          </w:p>
          <w:p w:rsidR="00AC16F6" w:rsidRPr="00AC16F6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Nearest healthy center </w:t>
            </w:r>
          </w:p>
        </w:tc>
        <w:tc>
          <w:tcPr>
            <w:tcW w:w="2261" w:type="dxa"/>
          </w:tcPr>
          <w:p w:rsidR="00AC16F6" w:rsidRPr="006E5662" w:rsidRDefault="00AC16F6" w:rsidP="00AC16F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p.48</w:t>
            </w:r>
          </w:p>
          <w:p w:rsidR="00685F8C" w:rsidRPr="00D10FA9" w:rsidRDefault="00AC16F6" w:rsidP="00AC16F6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 19-31</w:t>
            </w:r>
          </w:p>
        </w:tc>
      </w:tr>
      <w:tr w:rsidR="00685F8C" w:rsidRPr="00E909BF" w:rsidTr="007703B4">
        <w:trPr>
          <w:trHeight w:val="3761"/>
        </w:trPr>
        <w:tc>
          <w:tcPr>
            <w:tcW w:w="887" w:type="dxa"/>
          </w:tcPr>
          <w:p w:rsidR="00685F8C" w:rsidRDefault="00685F8C" w:rsidP="00D10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685F8C" w:rsidRPr="00E909BF" w:rsidRDefault="00685F8C" w:rsidP="00D10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8" w:type="dxa"/>
          </w:tcPr>
          <w:p w:rsidR="00AC16F6" w:rsidRDefault="00AC16F6" w:rsidP="00AC16F6">
            <w:pPr>
              <w:pStyle w:val="Default"/>
              <w:rPr>
                <w:color w:val="auto"/>
              </w:rPr>
            </w:pPr>
          </w:p>
          <w:p w:rsidR="00AC16F6" w:rsidRDefault="00AC16F6" w:rsidP="00AC16F6">
            <w:pPr>
              <w:pStyle w:val="Default"/>
              <w:numPr>
                <w:ilvl w:val="0"/>
                <w:numId w:val="33"/>
              </w:numPr>
            </w:pPr>
            <w:r>
              <w:t xml:space="preserve">Fruits </w:t>
            </w:r>
          </w:p>
          <w:p w:rsidR="00AC16F6" w:rsidRDefault="00AC16F6" w:rsidP="00AC16F6">
            <w:pPr>
              <w:pStyle w:val="Default"/>
            </w:pPr>
          </w:p>
          <w:p w:rsidR="00AC16F6" w:rsidRDefault="00AC16F6" w:rsidP="00AC16F6">
            <w:pPr>
              <w:pStyle w:val="Default"/>
            </w:pPr>
          </w:p>
          <w:p w:rsidR="00AC16F6" w:rsidRDefault="00AC16F6" w:rsidP="00AC16F6">
            <w:pPr>
              <w:pStyle w:val="Default"/>
            </w:pPr>
          </w:p>
          <w:p w:rsidR="00AC16F6" w:rsidRDefault="00AC16F6" w:rsidP="00AC16F6">
            <w:pPr>
              <w:pStyle w:val="Default"/>
              <w:numPr>
                <w:ilvl w:val="0"/>
                <w:numId w:val="33"/>
              </w:numPr>
            </w:pPr>
            <w:r>
              <w:t>Assessment</w:t>
            </w:r>
            <w:r w:rsidR="00843296">
              <w:t>: end of topic</w:t>
            </w:r>
          </w:p>
          <w:p w:rsidR="00685F8C" w:rsidRPr="00D10FA9" w:rsidRDefault="00685F8C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698" w:type="dxa"/>
          </w:tcPr>
          <w:p w:rsidR="00AC16F6" w:rsidRDefault="00AC16F6" w:rsidP="00AC16F6">
            <w:pPr>
              <w:pStyle w:val="Default"/>
              <w:numPr>
                <w:ilvl w:val="0"/>
                <w:numId w:val="4"/>
              </w:numPr>
            </w:pPr>
            <w:r>
              <w:t xml:space="preserve">Recognize the importance of personal health </w:t>
            </w:r>
          </w:p>
          <w:p w:rsidR="00AC16F6" w:rsidRDefault="00AC16F6" w:rsidP="00AC16F6">
            <w:pPr>
              <w:pStyle w:val="Default"/>
              <w:rPr>
                <w:color w:val="auto"/>
              </w:rPr>
            </w:pPr>
          </w:p>
          <w:p w:rsidR="00685F8C" w:rsidRDefault="00AC16F6" w:rsidP="00AC16F6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Develop investigative skills on personal health Develop knowledge, values and positive attitudes for the immediate environment</w:t>
            </w:r>
          </w:p>
        </w:tc>
        <w:tc>
          <w:tcPr>
            <w:tcW w:w="2604" w:type="dxa"/>
          </w:tcPr>
          <w:p w:rsidR="00AC16F6" w:rsidRPr="00E909BF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AC16F6" w:rsidRPr="00E909BF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AC16F6" w:rsidRPr="00E909BF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AC16F6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85F8C" w:rsidRPr="00D10FA9" w:rsidRDefault="00685F8C" w:rsidP="00D10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</w:tcPr>
          <w:p w:rsidR="00685F8C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showing different types of fruits</w:t>
            </w:r>
          </w:p>
          <w:p w:rsidR="00AC16F6" w:rsidRDefault="00AC16F6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Actual fruits</w:t>
            </w:r>
          </w:p>
          <w:p w:rsidR="00AC16F6" w:rsidRPr="00AC16F6" w:rsidRDefault="00B105DB" w:rsidP="00AC16F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="00AC16F6">
              <w:rPr>
                <w:rFonts w:ascii="Times New Roman" w:hAnsi="Times New Roman" w:cs="Times New Roman"/>
              </w:rPr>
              <w:t>lowers</w:t>
            </w:r>
          </w:p>
        </w:tc>
        <w:tc>
          <w:tcPr>
            <w:tcW w:w="2261" w:type="dxa"/>
          </w:tcPr>
          <w:p w:rsidR="00AC16F6" w:rsidRPr="006E5662" w:rsidRDefault="00AC16F6" w:rsidP="00AC16F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p.48</w:t>
            </w:r>
          </w:p>
          <w:p w:rsidR="00685F8C" w:rsidRPr="00D10FA9" w:rsidRDefault="00AC16F6" w:rsidP="00AC16F6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 32-39</w:t>
            </w:r>
          </w:p>
        </w:tc>
      </w:tr>
      <w:tr w:rsidR="00685F8C" w:rsidRPr="00E909BF" w:rsidTr="00D2523D">
        <w:trPr>
          <w:trHeight w:val="4697"/>
        </w:trPr>
        <w:tc>
          <w:tcPr>
            <w:tcW w:w="887" w:type="dxa"/>
          </w:tcPr>
          <w:p w:rsidR="00685F8C" w:rsidRPr="00E909BF" w:rsidRDefault="00685F8C" w:rsidP="00D10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58" w:type="dxa"/>
          </w:tcPr>
          <w:p w:rsidR="00843296" w:rsidRDefault="00843296" w:rsidP="0084329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Environment </w:t>
            </w:r>
          </w:p>
          <w:p w:rsidR="00685F8C" w:rsidRDefault="00685F8C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843296" w:rsidRDefault="00843296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843296" w:rsidRDefault="00843296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843296" w:rsidRDefault="00843296" w:rsidP="00843296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Separating substances </w:t>
            </w:r>
          </w:p>
          <w:p w:rsidR="00843296" w:rsidRPr="00D10FA9" w:rsidRDefault="00843296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698" w:type="dxa"/>
          </w:tcPr>
          <w:p w:rsidR="00843296" w:rsidRDefault="00843296" w:rsidP="00843296">
            <w:pPr>
              <w:pStyle w:val="Default"/>
              <w:rPr>
                <w:color w:val="auto"/>
              </w:rPr>
            </w:pPr>
          </w:p>
          <w:p w:rsidR="00843296" w:rsidRDefault="00843296" w:rsidP="00843296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843296" w:rsidRDefault="00843296" w:rsidP="00843296">
            <w:pPr>
              <w:pStyle w:val="Default"/>
              <w:rPr>
                <w:color w:val="auto"/>
              </w:rPr>
            </w:pPr>
          </w:p>
          <w:p w:rsidR="00843296" w:rsidRDefault="00843296" w:rsidP="00843296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Develop investigative skills about the immediate environment </w:t>
            </w:r>
          </w:p>
          <w:p w:rsidR="00685F8C" w:rsidRDefault="00685F8C" w:rsidP="00D10FA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04" w:type="dxa"/>
          </w:tcPr>
          <w:p w:rsidR="00843296" w:rsidRPr="00E909BF" w:rsidRDefault="00843296" w:rsidP="0084329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843296" w:rsidRPr="00E909BF" w:rsidRDefault="00843296" w:rsidP="0084329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843296" w:rsidRPr="00E909BF" w:rsidRDefault="00843296" w:rsidP="0084329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843296" w:rsidRDefault="00843296" w:rsidP="0084329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85F8C" w:rsidRPr="00D10FA9" w:rsidRDefault="00685F8C" w:rsidP="00D10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</w:tcPr>
          <w:p w:rsidR="00685F8C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</w:t>
            </w:r>
            <w:r w:rsidR="00B105DB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showing method</w:t>
            </w:r>
            <w:r w:rsidR="00B105DB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of separating substances</w:t>
            </w:r>
          </w:p>
          <w:p w:rsidR="00172D52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Beaker</w:t>
            </w:r>
          </w:p>
          <w:p w:rsidR="00172D52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Measuring cylinder</w:t>
            </w:r>
          </w:p>
          <w:p w:rsidR="00172D52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Funnel</w:t>
            </w:r>
          </w:p>
          <w:p w:rsidR="00172D52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Filter paper</w:t>
            </w:r>
          </w:p>
          <w:p w:rsidR="00172D52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Sand</w:t>
            </w:r>
          </w:p>
          <w:p w:rsidR="00172D52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</w:t>
            </w:r>
          </w:p>
          <w:p w:rsidR="00172D52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Clamp stand</w:t>
            </w:r>
          </w:p>
          <w:p w:rsidR="00172D52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Magnet</w:t>
            </w:r>
          </w:p>
          <w:p w:rsidR="00172D52" w:rsidRDefault="00172D52" w:rsidP="00172D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Iron fillings</w:t>
            </w:r>
          </w:p>
          <w:p w:rsidR="00172D52" w:rsidRPr="00172D52" w:rsidRDefault="00172D52" w:rsidP="00172D52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843296" w:rsidRPr="006E5662" w:rsidRDefault="00843296" w:rsidP="008432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p.49</w:t>
            </w:r>
          </w:p>
          <w:p w:rsidR="00685F8C" w:rsidRPr="00D10FA9" w:rsidRDefault="00843296" w:rsidP="00843296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 41-50</w:t>
            </w:r>
          </w:p>
        </w:tc>
      </w:tr>
      <w:tr w:rsidR="00685F8C" w:rsidRPr="00E909BF" w:rsidTr="007703B4">
        <w:trPr>
          <w:trHeight w:val="79"/>
        </w:trPr>
        <w:tc>
          <w:tcPr>
            <w:tcW w:w="887" w:type="dxa"/>
          </w:tcPr>
          <w:p w:rsidR="00685F8C" w:rsidRPr="00E909BF" w:rsidRDefault="00685F8C" w:rsidP="00D10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58" w:type="dxa"/>
          </w:tcPr>
          <w:p w:rsidR="000301BE" w:rsidRDefault="000301BE" w:rsidP="000301BE">
            <w:pPr>
              <w:pStyle w:val="Default"/>
              <w:rPr>
                <w:color w:val="auto"/>
              </w:rPr>
            </w:pPr>
          </w:p>
          <w:p w:rsidR="000301BE" w:rsidRDefault="000301BE" w:rsidP="000301BE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Water supply system </w:t>
            </w:r>
          </w:p>
          <w:p w:rsidR="00685F8C" w:rsidRPr="00D10FA9" w:rsidRDefault="00685F8C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698" w:type="dxa"/>
          </w:tcPr>
          <w:p w:rsidR="000301BE" w:rsidRDefault="000301BE" w:rsidP="000301BE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0301BE" w:rsidRDefault="000301BE" w:rsidP="000301BE">
            <w:pPr>
              <w:pStyle w:val="Default"/>
              <w:rPr>
                <w:color w:val="auto"/>
              </w:rPr>
            </w:pPr>
          </w:p>
          <w:p w:rsidR="000301BE" w:rsidRDefault="000301BE" w:rsidP="000301BE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Develop investigative skills about the immediate environment </w:t>
            </w:r>
          </w:p>
          <w:p w:rsidR="00685F8C" w:rsidRDefault="00685F8C" w:rsidP="00D10FA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04" w:type="dxa"/>
          </w:tcPr>
          <w:p w:rsidR="00430575" w:rsidRPr="00E909BF" w:rsidRDefault="00430575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430575" w:rsidRPr="00E909BF" w:rsidRDefault="00430575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430575" w:rsidRPr="00E909BF" w:rsidRDefault="00430575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430575" w:rsidRDefault="00430575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85F8C" w:rsidRPr="00D10FA9" w:rsidRDefault="00685F8C" w:rsidP="00D10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</w:tcPr>
          <w:p w:rsidR="00685F8C" w:rsidRDefault="00430575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</w:t>
            </w:r>
            <w:r w:rsidR="00262D67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showing sources water</w:t>
            </w:r>
          </w:p>
          <w:p w:rsidR="00430575" w:rsidRDefault="00430575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Well</w:t>
            </w:r>
          </w:p>
          <w:p w:rsidR="00B31551" w:rsidRDefault="00B31551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Dam</w:t>
            </w:r>
          </w:p>
          <w:p w:rsidR="00B31551" w:rsidRDefault="00B31551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Rivers</w:t>
            </w:r>
          </w:p>
          <w:p w:rsidR="00B31551" w:rsidRDefault="00B31551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Taps</w:t>
            </w:r>
          </w:p>
          <w:p w:rsidR="00B31551" w:rsidRDefault="00B31551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Bore holes</w:t>
            </w:r>
          </w:p>
          <w:p w:rsidR="00B31551" w:rsidRPr="00B31551" w:rsidRDefault="00B31551" w:rsidP="00B31551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430575" w:rsidRPr="006E5662" w:rsidRDefault="00430575" w:rsidP="0043057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p.49</w:t>
            </w:r>
          </w:p>
          <w:p w:rsidR="00685F8C" w:rsidRPr="00D10FA9" w:rsidRDefault="00430575" w:rsidP="00430575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 </w:t>
            </w:r>
            <w:r w:rsidR="00B31551">
              <w:rPr>
                <w:rFonts w:ascii="Times New Roman" w:hAnsi="Times New Roman" w:cs="Times New Roman"/>
              </w:rPr>
              <w:t>51-56</w:t>
            </w:r>
          </w:p>
        </w:tc>
      </w:tr>
      <w:tr w:rsidR="00685F8C" w:rsidRPr="00E909BF" w:rsidTr="007703B4">
        <w:trPr>
          <w:trHeight w:val="2240"/>
        </w:trPr>
        <w:tc>
          <w:tcPr>
            <w:tcW w:w="887" w:type="dxa"/>
          </w:tcPr>
          <w:p w:rsidR="00685F8C" w:rsidRPr="00E909BF" w:rsidRDefault="00685F8C" w:rsidP="00D10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58" w:type="dxa"/>
          </w:tcPr>
          <w:p w:rsidR="00B31551" w:rsidRDefault="00B31551" w:rsidP="00B31551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Water supply system </w:t>
            </w:r>
          </w:p>
          <w:p w:rsidR="00685F8C" w:rsidRDefault="00685F8C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B7AD6" w:rsidRDefault="003B7AD6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B7AD6" w:rsidRDefault="003B7AD6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B7AD6" w:rsidRDefault="003B7AD6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B7AD6" w:rsidRPr="00D10FA9" w:rsidRDefault="003B7AD6" w:rsidP="003B7AD6">
            <w:pPr>
              <w:pStyle w:val="Default"/>
              <w:numPr>
                <w:ilvl w:val="0"/>
                <w:numId w:val="4"/>
              </w:num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Assessment:</w:t>
            </w:r>
            <w:r>
              <w:rPr>
                <w:bCs/>
                <w:sz w:val="23"/>
                <w:szCs w:val="23"/>
              </w:rPr>
              <w:t xml:space="preserve"> End of topic</w:t>
            </w:r>
          </w:p>
        </w:tc>
        <w:tc>
          <w:tcPr>
            <w:tcW w:w="3698" w:type="dxa"/>
          </w:tcPr>
          <w:p w:rsidR="00B31551" w:rsidRDefault="00B31551" w:rsidP="00B31551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B31551" w:rsidRDefault="00B31551" w:rsidP="00B31551">
            <w:pPr>
              <w:pStyle w:val="Default"/>
              <w:rPr>
                <w:color w:val="auto"/>
              </w:rPr>
            </w:pPr>
          </w:p>
          <w:p w:rsidR="00685F8C" w:rsidRDefault="00B31551" w:rsidP="00B315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Develop investigative skills about the immediate environment</w:t>
            </w:r>
          </w:p>
        </w:tc>
        <w:tc>
          <w:tcPr>
            <w:tcW w:w="2604" w:type="dxa"/>
          </w:tcPr>
          <w:p w:rsidR="00B31551" w:rsidRPr="00E909BF" w:rsidRDefault="00B31551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B31551" w:rsidRPr="00E909BF" w:rsidRDefault="00B31551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B31551" w:rsidRPr="00E909BF" w:rsidRDefault="00B31551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685F8C" w:rsidRDefault="00B31551" w:rsidP="00D10FA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B31551" w:rsidRDefault="00B31551" w:rsidP="00D10FA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Field trip</w:t>
            </w:r>
          </w:p>
          <w:p w:rsidR="00B31551" w:rsidRPr="00B31551" w:rsidRDefault="00B31551" w:rsidP="00B31551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</w:tcPr>
          <w:p w:rsidR="00685F8C" w:rsidRDefault="00B31551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showing water treatment plant</w:t>
            </w:r>
          </w:p>
          <w:p w:rsidR="00B31551" w:rsidRDefault="003B7AD6" w:rsidP="00B3155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Chlorine</w:t>
            </w:r>
          </w:p>
          <w:p w:rsidR="003B7AD6" w:rsidRPr="00B31551" w:rsidRDefault="003B7AD6" w:rsidP="003B7AD6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B31551" w:rsidRPr="006E5662" w:rsidRDefault="00B31551" w:rsidP="00B3155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p.49</w:t>
            </w:r>
          </w:p>
          <w:p w:rsidR="00685F8C" w:rsidRPr="00D10FA9" w:rsidRDefault="00B31551" w:rsidP="00B31551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 57-62</w:t>
            </w:r>
          </w:p>
        </w:tc>
      </w:tr>
      <w:tr w:rsidR="00685F8C" w:rsidRPr="00E909BF" w:rsidTr="00D2523D">
        <w:trPr>
          <w:trHeight w:val="1430"/>
        </w:trPr>
        <w:tc>
          <w:tcPr>
            <w:tcW w:w="887" w:type="dxa"/>
          </w:tcPr>
          <w:p w:rsidR="00685F8C" w:rsidRPr="00E909BF" w:rsidRDefault="00685F8C" w:rsidP="00D10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58" w:type="dxa"/>
          </w:tcPr>
          <w:p w:rsidR="00685F8C" w:rsidRPr="00D10FA9" w:rsidRDefault="003B7AD6" w:rsidP="00D10FA9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t>End of term Test</w:t>
            </w:r>
          </w:p>
        </w:tc>
        <w:tc>
          <w:tcPr>
            <w:tcW w:w="3698" w:type="dxa"/>
          </w:tcPr>
          <w:p w:rsidR="00685F8C" w:rsidRDefault="00C15894" w:rsidP="00C15894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t xml:space="preserve">Material covered in term </w:t>
            </w:r>
            <w:r w:rsidR="00700FA1">
              <w:t>one</w:t>
            </w:r>
          </w:p>
        </w:tc>
        <w:tc>
          <w:tcPr>
            <w:tcW w:w="2604" w:type="dxa"/>
          </w:tcPr>
          <w:p w:rsidR="00685F8C" w:rsidRPr="00C15894" w:rsidRDefault="00700FA1" w:rsidP="00C1589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 set at school</w:t>
            </w:r>
            <w:r w:rsidR="00C15894" w:rsidRPr="00C15894">
              <w:rPr>
                <w:rFonts w:ascii="Times New Roman" w:hAnsi="Times New Roman" w:cs="Times New Roman"/>
              </w:rPr>
              <w:t xml:space="preserve"> level</w:t>
            </w:r>
          </w:p>
        </w:tc>
        <w:tc>
          <w:tcPr>
            <w:tcW w:w="2237" w:type="dxa"/>
          </w:tcPr>
          <w:p w:rsidR="00C15894" w:rsidRDefault="00C15894" w:rsidP="00C1589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Schemes of work</w:t>
            </w:r>
          </w:p>
          <w:p w:rsidR="00C15894" w:rsidRDefault="00C15894" w:rsidP="00C1589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Pupils books</w:t>
            </w:r>
          </w:p>
          <w:p w:rsidR="00685F8C" w:rsidRPr="00700FA1" w:rsidRDefault="00700FA1" w:rsidP="00700FA1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Past </w:t>
            </w:r>
            <w:r w:rsidR="00C15894" w:rsidRPr="00700FA1">
              <w:rPr>
                <w:rFonts w:ascii="Times New Roman" w:hAnsi="Times New Roman" w:cs="Times New Roman"/>
              </w:rPr>
              <w:t>papers</w:t>
            </w:r>
          </w:p>
        </w:tc>
        <w:tc>
          <w:tcPr>
            <w:tcW w:w="2261" w:type="dxa"/>
          </w:tcPr>
          <w:p w:rsidR="00685F8C" w:rsidRPr="00C15894" w:rsidRDefault="00C15894" w:rsidP="00C1589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 w:rsidRPr="00C15894">
              <w:rPr>
                <w:rFonts w:ascii="Times New Roman" w:hAnsi="Times New Roman" w:cs="Times New Roman"/>
              </w:rPr>
              <w:t>Syllabus</w:t>
            </w:r>
          </w:p>
        </w:tc>
      </w:tr>
      <w:tr w:rsidR="00D2523D" w:rsidRPr="00E909BF" w:rsidTr="00D2523D">
        <w:trPr>
          <w:trHeight w:val="1340"/>
        </w:trPr>
        <w:tc>
          <w:tcPr>
            <w:tcW w:w="887" w:type="dxa"/>
          </w:tcPr>
          <w:p w:rsidR="00D2523D" w:rsidRPr="00E909BF" w:rsidRDefault="00D2523D" w:rsidP="00D10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58" w:type="dxa"/>
          </w:tcPr>
          <w:p w:rsidR="00D2523D" w:rsidRDefault="00D2523D" w:rsidP="00700FA1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Testing</w:t>
            </w:r>
          </w:p>
          <w:p w:rsidR="00D2523D" w:rsidRDefault="00D2523D" w:rsidP="00700FA1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Marking</w:t>
            </w:r>
          </w:p>
          <w:p w:rsidR="00D2523D" w:rsidRPr="00D10FA9" w:rsidRDefault="00D2523D" w:rsidP="00700FA1">
            <w:pPr>
              <w:pStyle w:val="Default"/>
              <w:numPr>
                <w:ilvl w:val="0"/>
                <w:numId w:val="31"/>
              </w:numPr>
              <w:rPr>
                <w:b/>
                <w:bCs/>
                <w:sz w:val="23"/>
                <w:szCs w:val="23"/>
              </w:rPr>
            </w:pPr>
            <w:r>
              <w:t>compiling</w:t>
            </w:r>
          </w:p>
        </w:tc>
        <w:tc>
          <w:tcPr>
            <w:tcW w:w="3698" w:type="dxa"/>
          </w:tcPr>
          <w:p w:rsidR="00D2523D" w:rsidRPr="00F67705" w:rsidRDefault="00D2523D" w:rsidP="00514157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F67705">
              <w:rPr>
                <w:rFonts w:ascii="Times New Roman" w:hAnsi="Times New Roman" w:cs="Times New Roman"/>
              </w:rPr>
              <w:t xml:space="preserve">Material covered in term </w:t>
            </w:r>
            <w:r>
              <w:rPr>
                <w:rFonts w:ascii="Times New Roman" w:hAnsi="Times New Roman" w:cs="Times New Roman"/>
              </w:rPr>
              <w:t>one</w:t>
            </w:r>
          </w:p>
        </w:tc>
        <w:tc>
          <w:tcPr>
            <w:tcW w:w="2604" w:type="dxa"/>
          </w:tcPr>
          <w:p w:rsidR="00D2523D" w:rsidRPr="0074629C" w:rsidRDefault="00D2523D" w:rsidP="00514157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 set at school</w:t>
            </w:r>
            <w:r w:rsidRPr="0074629C">
              <w:rPr>
                <w:rFonts w:ascii="Times New Roman" w:hAnsi="Times New Roman" w:cs="Times New Roman"/>
              </w:rPr>
              <w:t xml:space="preserve"> level</w:t>
            </w:r>
          </w:p>
        </w:tc>
        <w:tc>
          <w:tcPr>
            <w:tcW w:w="2237" w:type="dxa"/>
          </w:tcPr>
          <w:p w:rsidR="00D2523D" w:rsidRDefault="00D2523D" w:rsidP="00514157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Schemes of work</w:t>
            </w:r>
          </w:p>
          <w:p w:rsidR="00D2523D" w:rsidRDefault="00D2523D" w:rsidP="00514157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Pupils books</w:t>
            </w:r>
          </w:p>
          <w:p w:rsidR="00D2523D" w:rsidRPr="00D2523D" w:rsidRDefault="00D2523D" w:rsidP="00D2523D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Past </w:t>
            </w:r>
            <w:r w:rsidRPr="00D2523D">
              <w:rPr>
                <w:rFonts w:ascii="Times New Roman" w:hAnsi="Times New Roman" w:cs="Times New Roman"/>
              </w:rPr>
              <w:t>papers</w:t>
            </w:r>
          </w:p>
        </w:tc>
        <w:tc>
          <w:tcPr>
            <w:tcW w:w="2261" w:type="dxa"/>
          </w:tcPr>
          <w:p w:rsidR="00D2523D" w:rsidRDefault="00D2523D" w:rsidP="00514157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Syllabus </w:t>
            </w:r>
          </w:p>
          <w:p w:rsidR="00D2523D" w:rsidRPr="00E909BF" w:rsidRDefault="00D2523D" w:rsidP="005141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30E7" w:rsidRDefault="002D30E7" w:rsidP="008642CA">
      <w:pPr>
        <w:jc w:val="center"/>
        <w:rPr>
          <w:rFonts w:ascii="Times New Roman" w:hAnsi="Times New Roman" w:cs="Times New Roman"/>
        </w:rPr>
      </w:pPr>
    </w:p>
    <w:p w:rsidR="002A4935" w:rsidRDefault="002A4935" w:rsidP="002A493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Default="003B7AD6" w:rsidP="008642CA">
      <w:pPr>
        <w:jc w:val="center"/>
        <w:rPr>
          <w:rFonts w:ascii="Times New Roman" w:hAnsi="Times New Roman" w:cs="Times New Roman"/>
        </w:rPr>
      </w:pPr>
    </w:p>
    <w:p w:rsidR="003B7AD6" w:rsidRPr="00E909BF" w:rsidRDefault="003B7AD6" w:rsidP="00CA4A50">
      <w:pPr>
        <w:rPr>
          <w:rFonts w:ascii="Times New Roman" w:hAnsi="Times New Roman" w:cs="Times New Roman"/>
        </w:rPr>
      </w:pPr>
    </w:p>
    <w:p w:rsidR="002D30E7" w:rsidRPr="00E909BF" w:rsidRDefault="002D30E7" w:rsidP="008642CA">
      <w:pPr>
        <w:jc w:val="center"/>
        <w:rPr>
          <w:rFonts w:ascii="Times New Roman" w:hAnsi="Times New Roman" w:cs="Times New Roman"/>
        </w:rPr>
      </w:pPr>
    </w:p>
    <w:p w:rsidR="00CA4A50" w:rsidRPr="00CA4802" w:rsidRDefault="00CA4A50" w:rsidP="00CA4A50">
      <w:pPr>
        <w:spacing w:after="0" w:line="240" w:lineRule="auto"/>
        <w:rPr>
          <w:rFonts w:ascii="Times New Roman" w:hAnsi="Times New Roman" w:cs="Times New Roman"/>
          <w:b/>
        </w:rPr>
      </w:pPr>
    </w:p>
    <w:p w:rsidR="00CA4A50" w:rsidRPr="00CA4802" w:rsidRDefault="00CA4A50" w:rsidP="00CA4A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MINISTRY OF GENERAL EDUCATION</w:t>
      </w:r>
    </w:p>
    <w:p w:rsidR="00CA4A50" w:rsidRPr="00CA4802" w:rsidRDefault="00CA4A50" w:rsidP="00CA4A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SOUTHERN PROVINCE</w:t>
      </w:r>
    </w:p>
    <w:p w:rsidR="00CA4A50" w:rsidRPr="00CA4802" w:rsidRDefault="00CA4A50" w:rsidP="00CA4A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SCHEMES OF WORK</w:t>
      </w:r>
    </w:p>
    <w:p w:rsidR="00CA4A50" w:rsidRPr="00CA4802" w:rsidRDefault="00CA4A50" w:rsidP="00CA4A50">
      <w:pPr>
        <w:spacing w:after="0" w:line="240" w:lineRule="auto"/>
        <w:rPr>
          <w:rFonts w:ascii="Times New Roman" w:hAnsi="Times New Roman" w:cs="Times New Roman"/>
          <w:b/>
        </w:rPr>
      </w:pPr>
    </w:p>
    <w:p w:rsidR="00CA4A50" w:rsidRPr="00CA4802" w:rsidRDefault="00CA4A50" w:rsidP="00CA4A50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="006C3CC2">
        <w:rPr>
          <w:rFonts w:ascii="Times New Roman" w:hAnsi="Times New Roman" w:cs="Times New Roman"/>
        </w:rPr>
        <w:t>:</w:t>
      </w:r>
      <w:r w:rsidR="006C3CC2">
        <w:rPr>
          <w:rFonts w:ascii="Times New Roman" w:hAnsi="Times New Roman" w:cs="Times New Roman"/>
        </w:rPr>
        <w:tab/>
        <w:t>INT-SCIENCE</w:t>
      </w:r>
    </w:p>
    <w:p w:rsidR="00CA4A50" w:rsidRPr="00CA4802" w:rsidRDefault="00CA4A50" w:rsidP="00CA4A50">
      <w:pPr>
        <w:spacing w:after="0" w:line="240" w:lineRule="auto"/>
        <w:rPr>
          <w:rFonts w:ascii="Times New Roman" w:hAnsi="Times New Roman" w:cs="Times New Roman"/>
        </w:rPr>
      </w:pPr>
    </w:p>
    <w:p w:rsidR="00CA4A50" w:rsidRPr="00CA4802" w:rsidRDefault="00CA4A50" w:rsidP="00CA4A50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7</w:t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2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 xml:space="preserve"> YEAR</w:t>
      </w:r>
      <w:r w:rsidRPr="00CA4802">
        <w:rPr>
          <w:rFonts w:ascii="Times New Roman" w:hAnsi="Times New Roman" w:cs="Times New Roman"/>
        </w:rPr>
        <w:t>: 2018</w:t>
      </w:r>
    </w:p>
    <w:p w:rsidR="002D30E7" w:rsidRPr="00E909BF" w:rsidRDefault="002D30E7" w:rsidP="008642CA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14845" w:type="dxa"/>
        <w:tblLook w:val="04A0"/>
      </w:tblPr>
      <w:tblGrid>
        <w:gridCol w:w="889"/>
        <w:gridCol w:w="3109"/>
        <w:gridCol w:w="3638"/>
        <w:gridCol w:w="2604"/>
        <w:gridCol w:w="2323"/>
        <w:gridCol w:w="2282"/>
      </w:tblGrid>
      <w:tr w:rsidR="00B81F30" w:rsidRPr="00E909BF" w:rsidTr="00233985">
        <w:tc>
          <w:tcPr>
            <w:tcW w:w="894" w:type="dxa"/>
          </w:tcPr>
          <w:p w:rsidR="002D30E7" w:rsidRPr="00E909BF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3202" w:type="dxa"/>
          </w:tcPr>
          <w:p w:rsidR="002D30E7" w:rsidRPr="00E909BF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3865" w:type="dxa"/>
          </w:tcPr>
          <w:p w:rsidR="002D30E7" w:rsidRPr="00E909BF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GENERAL OUTCOMES</w:t>
            </w:r>
          </w:p>
        </w:tc>
        <w:tc>
          <w:tcPr>
            <w:tcW w:w="2604" w:type="dxa"/>
          </w:tcPr>
          <w:p w:rsidR="002D30E7" w:rsidRPr="00E909BF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1978" w:type="dxa"/>
          </w:tcPr>
          <w:p w:rsidR="002D30E7" w:rsidRPr="00E909BF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T/L RESOURCES</w:t>
            </w:r>
          </w:p>
        </w:tc>
        <w:tc>
          <w:tcPr>
            <w:tcW w:w="2302" w:type="dxa"/>
          </w:tcPr>
          <w:p w:rsidR="002D30E7" w:rsidRPr="00E909BF" w:rsidRDefault="002D30E7" w:rsidP="00B266BB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REFERENCE</w:t>
            </w:r>
          </w:p>
        </w:tc>
      </w:tr>
      <w:tr w:rsidR="00B81F30" w:rsidRPr="00E909BF" w:rsidTr="00233985">
        <w:tc>
          <w:tcPr>
            <w:tcW w:w="894" w:type="dxa"/>
          </w:tcPr>
          <w:p w:rsidR="002D30E7" w:rsidRPr="00E909BF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12"/>
            </w:tblGrid>
            <w:tr w:rsidR="002D30E7" w:rsidRPr="00E909BF">
              <w:trPr>
                <w:trHeight w:val="274"/>
              </w:trPr>
              <w:tc>
                <w:tcPr>
                  <w:tcW w:w="0" w:type="auto"/>
                </w:tcPr>
                <w:p w:rsidR="008311A5" w:rsidRDefault="008311A5" w:rsidP="008642CA">
                  <w:pPr>
                    <w:pStyle w:val="Default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Materials and energy</w:t>
                  </w:r>
                </w:p>
                <w:p w:rsidR="002C54D0" w:rsidRDefault="002C54D0" w:rsidP="002C54D0">
                  <w:pPr>
                    <w:pStyle w:val="Default"/>
                    <w:numPr>
                      <w:ilvl w:val="0"/>
                      <w:numId w:val="4"/>
                    </w:numPr>
                    <w:jc w:val="center"/>
                  </w:pPr>
                  <w:r>
                    <w:t xml:space="preserve">Energy </w:t>
                  </w:r>
                </w:p>
                <w:p w:rsidR="008311A5" w:rsidRDefault="008311A5" w:rsidP="008642CA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</w:p>
                <w:p w:rsidR="002D30E7" w:rsidRPr="00E909BF" w:rsidRDefault="002D30E7" w:rsidP="008642C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FD23B6" w:rsidRPr="008311A5" w:rsidRDefault="00FD23B6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</w:tcPr>
          <w:p w:rsidR="008311A5" w:rsidRDefault="008311A5" w:rsidP="008642CA">
            <w:pPr>
              <w:pStyle w:val="Default"/>
              <w:jc w:val="center"/>
              <w:rPr>
                <w:color w:val="auto"/>
              </w:rPr>
            </w:pPr>
          </w:p>
          <w:p w:rsidR="008311A5" w:rsidRDefault="008311A5" w:rsidP="008642C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8311A5" w:rsidRDefault="008311A5" w:rsidP="008642CA">
            <w:pPr>
              <w:pStyle w:val="Default"/>
              <w:jc w:val="center"/>
              <w:rPr>
                <w:color w:val="auto"/>
              </w:rPr>
            </w:pPr>
          </w:p>
          <w:p w:rsidR="008311A5" w:rsidRDefault="008311A5" w:rsidP="008642C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D30E7" w:rsidRPr="008311A5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D30E7" w:rsidRPr="00E909BF" w:rsidRDefault="002D30E7" w:rsidP="00B266BB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8311A5" w:rsidRPr="00E909BF" w:rsidRDefault="008311A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8311A5" w:rsidRPr="00E909BF" w:rsidRDefault="008311A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8311A5" w:rsidRPr="00E909BF" w:rsidRDefault="008311A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8311A5" w:rsidRDefault="008311A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8311A5" w:rsidRDefault="008311A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D30E7" w:rsidRPr="00E909BF" w:rsidRDefault="002D30E7" w:rsidP="00B266BB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2D30E7" w:rsidRDefault="008311A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8311A5">
              <w:rPr>
                <w:rFonts w:ascii="Times New Roman" w:hAnsi="Times New Roman" w:cs="Times New Roman"/>
              </w:rPr>
              <w:t>Cells</w:t>
            </w:r>
          </w:p>
          <w:p w:rsidR="008311A5" w:rsidRDefault="00FC041E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Battery</w:t>
            </w:r>
          </w:p>
          <w:p w:rsidR="00FC041E" w:rsidRDefault="00FC041E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Shovel</w:t>
            </w:r>
          </w:p>
          <w:p w:rsidR="00FC041E" w:rsidRPr="008311A5" w:rsidRDefault="00262D67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FC041E">
              <w:rPr>
                <w:rFonts w:ascii="Times New Roman" w:hAnsi="Times New Roman" w:cs="Times New Roman"/>
              </w:rPr>
              <w:t>harts</w:t>
            </w:r>
          </w:p>
        </w:tc>
        <w:tc>
          <w:tcPr>
            <w:tcW w:w="2302" w:type="dxa"/>
          </w:tcPr>
          <w:p w:rsidR="002613B6" w:rsidRPr="002613B6" w:rsidRDefault="002613B6" w:rsidP="00B266B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2D30E7" w:rsidRPr="002613B6" w:rsidRDefault="002613B6" w:rsidP="00B266B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 xml:space="preserve">Longman Integrated science grade 7 pupils’ books. P. </w:t>
            </w:r>
            <w:r>
              <w:rPr>
                <w:rFonts w:ascii="Times New Roman" w:hAnsi="Times New Roman" w:cs="Times New Roman"/>
              </w:rPr>
              <w:t>89</w:t>
            </w:r>
            <w:r w:rsidRPr="002613B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B81F30" w:rsidRPr="00E909BF" w:rsidTr="00233985">
        <w:tc>
          <w:tcPr>
            <w:tcW w:w="894" w:type="dxa"/>
          </w:tcPr>
          <w:p w:rsidR="002D30E7" w:rsidRPr="00E909BF" w:rsidRDefault="00FC041E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2" w:type="dxa"/>
          </w:tcPr>
          <w:p w:rsidR="002C54D0" w:rsidRDefault="002C54D0" w:rsidP="002C54D0">
            <w:pPr>
              <w:pStyle w:val="Default"/>
              <w:numPr>
                <w:ilvl w:val="0"/>
                <w:numId w:val="31"/>
              </w:numPr>
              <w:jc w:val="center"/>
            </w:pPr>
            <w:r>
              <w:t xml:space="preserve">Energy </w:t>
            </w:r>
          </w:p>
          <w:p w:rsidR="002D30E7" w:rsidRPr="00FC041E" w:rsidRDefault="002D30E7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</w:tcPr>
          <w:p w:rsidR="00291F7A" w:rsidRDefault="00291F7A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91F7A" w:rsidRDefault="00291F7A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D30E7" w:rsidRPr="00FC041E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D30E7" w:rsidRPr="00E909BF" w:rsidRDefault="002D30E7" w:rsidP="00B266BB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6D7D0C" w:rsidRPr="00E909BF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6D7D0C" w:rsidRPr="00E909BF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6D7D0C" w:rsidRPr="00E909BF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6D7D0C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D7D0C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D30E7" w:rsidRPr="00E909BF" w:rsidRDefault="002D30E7" w:rsidP="00B266BB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233985" w:rsidRDefault="0023398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8311A5">
              <w:rPr>
                <w:rFonts w:ascii="Times New Roman" w:hAnsi="Times New Roman" w:cs="Times New Roman"/>
              </w:rPr>
              <w:t>Cells</w:t>
            </w:r>
          </w:p>
          <w:p w:rsidR="00233985" w:rsidRDefault="0023398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Battery</w:t>
            </w:r>
          </w:p>
          <w:p w:rsidR="00233985" w:rsidRDefault="0023398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Shovel</w:t>
            </w:r>
          </w:p>
          <w:p w:rsidR="002D30E7" w:rsidRPr="00233985" w:rsidRDefault="00262D67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33985">
              <w:rPr>
                <w:rFonts w:ascii="Times New Roman" w:hAnsi="Times New Roman" w:cs="Times New Roman"/>
              </w:rPr>
              <w:t>C</w:t>
            </w:r>
            <w:r w:rsidR="00233985" w:rsidRPr="00233985">
              <w:rPr>
                <w:rFonts w:ascii="Times New Roman" w:hAnsi="Times New Roman" w:cs="Times New Roman"/>
              </w:rPr>
              <w:t>harts</w:t>
            </w:r>
          </w:p>
        </w:tc>
        <w:tc>
          <w:tcPr>
            <w:tcW w:w="2302" w:type="dxa"/>
          </w:tcPr>
          <w:p w:rsidR="002613B6" w:rsidRPr="006E5662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2D30E7" w:rsidRPr="002613B6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93-95</w:t>
            </w:r>
          </w:p>
        </w:tc>
      </w:tr>
      <w:tr w:rsidR="00B81F30" w:rsidRPr="00E909BF" w:rsidTr="00233985">
        <w:tc>
          <w:tcPr>
            <w:tcW w:w="894" w:type="dxa"/>
          </w:tcPr>
          <w:p w:rsidR="002D30E7" w:rsidRPr="00E909BF" w:rsidRDefault="00FC041E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2" w:type="dxa"/>
          </w:tcPr>
          <w:p w:rsidR="002C54D0" w:rsidRDefault="002C54D0" w:rsidP="002C54D0">
            <w:pPr>
              <w:pStyle w:val="Default"/>
              <w:numPr>
                <w:ilvl w:val="0"/>
                <w:numId w:val="31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Electric current and Circuits </w:t>
            </w:r>
          </w:p>
          <w:p w:rsidR="002D30E7" w:rsidRPr="00FC041E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</w:tcPr>
          <w:p w:rsidR="00291F7A" w:rsidRDefault="00291F7A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91F7A" w:rsidRDefault="00291F7A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D30E7" w:rsidRPr="00FC041E" w:rsidRDefault="002D30E7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6D7D0C" w:rsidRPr="00E909BF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6D7D0C" w:rsidRPr="00E909BF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6D7D0C" w:rsidRPr="00E909BF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6D7D0C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D7D0C" w:rsidRDefault="006D7D0C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D30E7" w:rsidRPr="00E909BF" w:rsidRDefault="002D30E7" w:rsidP="00B266BB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233985" w:rsidRPr="000008C8" w:rsidRDefault="00233985" w:rsidP="000008C8">
            <w:pPr>
              <w:rPr>
                <w:rFonts w:ascii="Times New Roman" w:hAnsi="Times New Roman" w:cs="Times New Roman"/>
              </w:rPr>
            </w:pPr>
          </w:p>
          <w:p w:rsidR="00233985" w:rsidRDefault="0023398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Battery</w:t>
            </w:r>
            <w:r w:rsidR="000008C8">
              <w:rPr>
                <w:rFonts w:ascii="Times New Roman" w:hAnsi="Times New Roman" w:cs="Times New Roman"/>
              </w:rPr>
              <w:t>/cell</w:t>
            </w:r>
          </w:p>
          <w:p w:rsidR="00233985" w:rsidRDefault="0023398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Shovel</w:t>
            </w:r>
          </w:p>
          <w:p w:rsidR="00233985" w:rsidRDefault="0023398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33985">
              <w:rPr>
                <w:rFonts w:ascii="Times New Roman" w:hAnsi="Times New Roman" w:cs="Times New Roman"/>
              </w:rPr>
              <w:t>Charts</w:t>
            </w:r>
          </w:p>
          <w:p w:rsidR="00233985" w:rsidRPr="00233985" w:rsidRDefault="00262D67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233985">
              <w:rPr>
                <w:rFonts w:ascii="Times New Roman" w:hAnsi="Times New Roman" w:cs="Times New Roman"/>
              </w:rPr>
              <w:t>ulb</w:t>
            </w:r>
          </w:p>
        </w:tc>
        <w:tc>
          <w:tcPr>
            <w:tcW w:w="2302" w:type="dxa"/>
          </w:tcPr>
          <w:p w:rsidR="002613B6" w:rsidRPr="006E5662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2D30E7" w:rsidRPr="002613B6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96-100</w:t>
            </w:r>
          </w:p>
        </w:tc>
      </w:tr>
      <w:tr w:rsidR="00B81F30" w:rsidRPr="00E909BF" w:rsidTr="00233985">
        <w:tc>
          <w:tcPr>
            <w:tcW w:w="894" w:type="dxa"/>
          </w:tcPr>
          <w:p w:rsidR="00233985" w:rsidRPr="00E909BF" w:rsidRDefault="00233985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2" w:type="dxa"/>
          </w:tcPr>
          <w:p w:rsidR="00233985" w:rsidRDefault="00233985" w:rsidP="002C54D0">
            <w:pPr>
              <w:pStyle w:val="Default"/>
              <w:numPr>
                <w:ilvl w:val="0"/>
                <w:numId w:val="31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Electric current and Circuits </w:t>
            </w:r>
          </w:p>
          <w:p w:rsidR="00233985" w:rsidRPr="00FC041E" w:rsidRDefault="00233985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</w:tcPr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33985" w:rsidRPr="00FC041E" w:rsidRDefault="00233985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33985" w:rsidRPr="00E909BF" w:rsidRDefault="00233985" w:rsidP="00B266BB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33985" w:rsidRPr="00E909BF" w:rsidRDefault="00233985" w:rsidP="00B266BB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233985" w:rsidRPr="000008C8" w:rsidRDefault="00233985" w:rsidP="000008C8">
            <w:pPr>
              <w:rPr>
                <w:rFonts w:ascii="Times New Roman" w:hAnsi="Times New Roman" w:cs="Times New Roman"/>
              </w:rPr>
            </w:pPr>
          </w:p>
          <w:p w:rsidR="00233985" w:rsidRDefault="00233985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Battery</w:t>
            </w:r>
            <w:r w:rsidR="000008C8">
              <w:rPr>
                <w:rFonts w:ascii="Times New Roman" w:hAnsi="Times New Roman" w:cs="Times New Roman"/>
              </w:rPr>
              <w:t>/cell</w:t>
            </w:r>
          </w:p>
          <w:p w:rsidR="00233985" w:rsidRDefault="00233985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Shovel</w:t>
            </w:r>
          </w:p>
          <w:p w:rsidR="00233985" w:rsidRDefault="00233985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33985">
              <w:rPr>
                <w:rFonts w:ascii="Times New Roman" w:hAnsi="Times New Roman" w:cs="Times New Roman"/>
              </w:rPr>
              <w:t>Charts</w:t>
            </w:r>
          </w:p>
          <w:p w:rsidR="00233985" w:rsidRPr="00233985" w:rsidRDefault="00233985" w:rsidP="0043057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bulb</w:t>
            </w:r>
          </w:p>
        </w:tc>
        <w:tc>
          <w:tcPr>
            <w:tcW w:w="2302" w:type="dxa"/>
          </w:tcPr>
          <w:p w:rsidR="002613B6" w:rsidRPr="006E5662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Syllabus p.50</w:t>
            </w:r>
          </w:p>
          <w:p w:rsidR="00233985" w:rsidRPr="002613B6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101-105</w:t>
            </w:r>
          </w:p>
        </w:tc>
      </w:tr>
      <w:tr w:rsidR="00B81F30" w:rsidRPr="00E909BF" w:rsidTr="00233985">
        <w:tc>
          <w:tcPr>
            <w:tcW w:w="894" w:type="dxa"/>
          </w:tcPr>
          <w:p w:rsidR="00233985" w:rsidRPr="00E909BF" w:rsidRDefault="00233985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33985" w:rsidRPr="00E909BF" w:rsidRDefault="00233985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2" w:type="dxa"/>
          </w:tcPr>
          <w:p w:rsidR="00233985" w:rsidRDefault="00233985" w:rsidP="002C54D0">
            <w:pPr>
              <w:pStyle w:val="Default"/>
              <w:numPr>
                <w:ilvl w:val="0"/>
                <w:numId w:val="31"/>
              </w:numPr>
              <w:jc w:val="center"/>
            </w:pPr>
            <w:r>
              <w:t xml:space="preserve">Lightning </w:t>
            </w:r>
          </w:p>
          <w:p w:rsidR="00233985" w:rsidRPr="00E909BF" w:rsidRDefault="00233985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</w:tcPr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33985" w:rsidRPr="00E909BF" w:rsidRDefault="00233985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33985" w:rsidRPr="00E909BF" w:rsidRDefault="00233985" w:rsidP="00B266BB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233985" w:rsidRDefault="0023398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33985">
              <w:rPr>
                <w:rFonts w:ascii="Times New Roman" w:hAnsi="Times New Roman" w:cs="Times New Roman"/>
              </w:rPr>
              <w:t xml:space="preserve">Chart showing lightening across the sky </w:t>
            </w:r>
          </w:p>
          <w:p w:rsidR="00233985" w:rsidRPr="00233985" w:rsidRDefault="0023398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Structure of an atom</w:t>
            </w:r>
          </w:p>
        </w:tc>
        <w:tc>
          <w:tcPr>
            <w:tcW w:w="2302" w:type="dxa"/>
          </w:tcPr>
          <w:p w:rsidR="002613B6" w:rsidRPr="006E5662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233985" w:rsidRPr="002613B6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106-108</w:t>
            </w:r>
          </w:p>
        </w:tc>
      </w:tr>
      <w:tr w:rsidR="00233985" w:rsidRPr="00E909BF" w:rsidTr="00233985">
        <w:tc>
          <w:tcPr>
            <w:tcW w:w="894" w:type="dxa"/>
          </w:tcPr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2" w:type="dxa"/>
          </w:tcPr>
          <w:p w:rsidR="00233985" w:rsidRDefault="00233985" w:rsidP="002C54D0">
            <w:pPr>
              <w:pStyle w:val="Default"/>
              <w:numPr>
                <w:ilvl w:val="0"/>
                <w:numId w:val="31"/>
              </w:numPr>
              <w:jc w:val="center"/>
            </w:pPr>
            <w:r>
              <w:t xml:space="preserve">Lightning 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</w:tcPr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33985" w:rsidRPr="00E909BF" w:rsidRDefault="00233985" w:rsidP="00B26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233985" w:rsidRDefault="00233985" w:rsidP="0023398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33985">
              <w:rPr>
                <w:rFonts w:ascii="Times New Roman" w:hAnsi="Times New Roman" w:cs="Times New Roman"/>
              </w:rPr>
              <w:t xml:space="preserve">Chart showing lightening across the sky </w:t>
            </w:r>
          </w:p>
          <w:p w:rsidR="00233985" w:rsidRPr="00E909BF" w:rsidRDefault="00233985" w:rsidP="00233985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Structure of an atom</w:t>
            </w:r>
          </w:p>
        </w:tc>
        <w:tc>
          <w:tcPr>
            <w:tcW w:w="2302" w:type="dxa"/>
          </w:tcPr>
          <w:p w:rsidR="002613B6" w:rsidRPr="006E5662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Syllabus p.50</w:t>
            </w:r>
          </w:p>
          <w:p w:rsidR="00233985" w:rsidRPr="002613B6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109-112</w:t>
            </w:r>
          </w:p>
        </w:tc>
      </w:tr>
      <w:tr w:rsidR="00233985" w:rsidRPr="00E909BF" w:rsidTr="00233985">
        <w:tc>
          <w:tcPr>
            <w:tcW w:w="894" w:type="dxa"/>
          </w:tcPr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2" w:type="dxa"/>
          </w:tcPr>
          <w:p w:rsidR="00233985" w:rsidRDefault="00233985" w:rsidP="00291F7A">
            <w:pPr>
              <w:pStyle w:val="Default"/>
              <w:numPr>
                <w:ilvl w:val="0"/>
                <w:numId w:val="3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solar system</w:t>
            </w:r>
          </w:p>
          <w:p w:rsidR="00233985" w:rsidRDefault="00233985" w:rsidP="00291F7A">
            <w:pPr>
              <w:pStyle w:val="Default"/>
              <w:numPr>
                <w:ilvl w:val="0"/>
                <w:numId w:val="3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Assessment (midterm test)</w:t>
            </w:r>
          </w:p>
          <w:p w:rsidR="002A4935" w:rsidRDefault="002A4935" w:rsidP="00291F7A">
            <w:pPr>
              <w:pStyle w:val="Default"/>
              <w:numPr>
                <w:ilvl w:val="0"/>
                <w:numId w:val="31"/>
              </w:numPr>
              <w:rPr>
                <w:sz w:val="23"/>
                <w:szCs w:val="23"/>
              </w:rPr>
            </w:pPr>
          </w:p>
          <w:p w:rsidR="002A4935" w:rsidRDefault="002A4935" w:rsidP="002A4935">
            <w:pPr>
              <w:pStyle w:val="Default"/>
              <w:rPr>
                <w:sz w:val="23"/>
                <w:szCs w:val="23"/>
              </w:rPr>
            </w:pPr>
          </w:p>
          <w:p w:rsidR="002A4935" w:rsidRDefault="002A4935" w:rsidP="002A4935">
            <w:pPr>
              <w:pStyle w:val="Default"/>
              <w:rPr>
                <w:sz w:val="23"/>
                <w:szCs w:val="23"/>
              </w:rPr>
            </w:pPr>
          </w:p>
          <w:p w:rsidR="002A4935" w:rsidRPr="002A4935" w:rsidRDefault="002A4935" w:rsidP="00291F7A">
            <w:pPr>
              <w:pStyle w:val="Default"/>
              <w:numPr>
                <w:ilvl w:val="0"/>
                <w:numId w:val="31"/>
              </w:numPr>
              <w:rPr>
                <w:b/>
                <w:sz w:val="23"/>
                <w:szCs w:val="23"/>
              </w:rPr>
            </w:pPr>
            <w:r w:rsidRPr="002A4935">
              <w:rPr>
                <w:b/>
                <w:sz w:val="23"/>
                <w:szCs w:val="23"/>
              </w:rPr>
              <w:t>MIDTERM TEST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</w:tcPr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33985" w:rsidRPr="00E909BF" w:rsidRDefault="00233985" w:rsidP="00B26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233985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The chart showing the solar system</w:t>
            </w:r>
          </w:p>
          <w:p w:rsid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Torch</w:t>
            </w:r>
          </w:p>
          <w:p w:rsidR="00B81F30" w:rsidRPr="00B81F30" w:rsidRDefault="00B81F30" w:rsidP="00B81F3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2613B6" w:rsidRPr="006E5662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233985" w:rsidRPr="002613B6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P.129-134</w:t>
            </w:r>
          </w:p>
        </w:tc>
      </w:tr>
      <w:tr w:rsidR="00233985" w:rsidRPr="00E909BF" w:rsidTr="00233985">
        <w:tc>
          <w:tcPr>
            <w:tcW w:w="894" w:type="dxa"/>
          </w:tcPr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2" w:type="dxa"/>
          </w:tcPr>
          <w:p w:rsidR="00233985" w:rsidRPr="00291F7A" w:rsidRDefault="00233985" w:rsidP="00291F7A">
            <w:pPr>
              <w:pStyle w:val="Default"/>
              <w:numPr>
                <w:ilvl w:val="0"/>
                <w:numId w:val="31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solar system </w:t>
            </w:r>
          </w:p>
        </w:tc>
        <w:tc>
          <w:tcPr>
            <w:tcW w:w="3865" w:type="dxa"/>
          </w:tcPr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33985" w:rsidRPr="00E909BF" w:rsidRDefault="00233985" w:rsidP="00B26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The chart showing the solar system</w:t>
            </w:r>
          </w:p>
          <w:p w:rsid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Torch</w:t>
            </w:r>
          </w:p>
          <w:p w:rsidR="00233985" w:rsidRPr="00E909BF" w:rsidRDefault="00233985" w:rsidP="008642CA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:rsidR="002613B6" w:rsidRPr="006E5662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233985" w:rsidRPr="002613B6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135-142</w:t>
            </w:r>
          </w:p>
        </w:tc>
      </w:tr>
      <w:tr w:rsidR="00233985" w:rsidRPr="00E909BF" w:rsidTr="00233985">
        <w:tc>
          <w:tcPr>
            <w:tcW w:w="894" w:type="dxa"/>
          </w:tcPr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2" w:type="dxa"/>
          </w:tcPr>
          <w:p w:rsidR="00233985" w:rsidRDefault="00233985" w:rsidP="00291F7A">
            <w:pPr>
              <w:pStyle w:val="Default"/>
            </w:pPr>
          </w:p>
          <w:p w:rsidR="00233985" w:rsidRPr="00291F7A" w:rsidRDefault="00233985" w:rsidP="00291F7A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</w:rPr>
            </w:pPr>
            <w:r w:rsidRPr="00291F7A">
              <w:rPr>
                <w:sz w:val="23"/>
                <w:szCs w:val="23"/>
              </w:rPr>
              <w:t>Metals and non metals</w:t>
            </w:r>
          </w:p>
        </w:tc>
        <w:tc>
          <w:tcPr>
            <w:tcW w:w="3865" w:type="dxa"/>
          </w:tcPr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33985" w:rsidRPr="00E909BF" w:rsidRDefault="00233985" w:rsidP="00B26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233985" w:rsidRP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Copper wire</w:t>
            </w:r>
          </w:p>
          <w:p w:rsidR="00B81F30" w:rsidRP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Charcoal</w:t>
            </w:r>
          </w:p>
          <w:p w:rsidR="00B81F30" w:rsidRP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Plastic cord</w:t>
            </w:r>
          </w:p>
          <w:p w:rsidR="00B81F30" w:rsidRP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Piece of chalk</w:t>
            </w:r>
          </w:p>
        </w:tc>
        <w:tc>
          <w:tcPr>
            <w:tcW w:w="2302" w:type="dxa"/>
          </w:tcPr>
          <w:p w:rsidR="002613B6" w:rsidRPr="006E5662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233985" w:rsidRPr="002613B6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113-117</w:t>
            </w:r>
          </w:p>
        </w:tc>
      </w:tr>
      <w:tr w:rsidR="00233985" w:rsidRPr="00E909BF" w:rsidTr="007703B4">
        <w:trPr>
          <w:trHeight w:val="1826"/>
        </w:trPr>
        <w:tc>
          <w:tcPr>
            <w:tcW w:w="894" w:type="dxa"/>
          </w:tcPr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2" w:type="dxa"/>
          </w:tcPr>
          <w:p w:rsidR="00233985" w:rsidRDefault="00233985" w:rsidP="002C54D0">
            <w:pPr>
              <w:pStyle w:val="Default"/>
              <w:rPr>
                <w:sz w:val="23"/>
                <w:szCs w:val="23"/>
              </w:rPr>
            </w:pPr>
          </w:p>
          <w:p w:rsidR="00233985" w:rsidRDefault="00233985" w:rsidP="00291F7A">
            <w:pPr>
              <w:pStyle w:val="Default"/>
              <w:numPr>
                <w:ilvl w:val="0"/>
                <w:numId w:val="31"/>
              </w:numPr>
            </w:pPr>
            <w:r>
              <w:t xml:space="preserve">Mining 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</w:tcPr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33985" w:rsidRPr="00E909BF" w:rsidRDefault="00233985" w:rsidP="00B26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233985" w:rsidRP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Sample of minerals</w:t>
            </w:r>
          </w:p>
          <w:p w:rsidR="00B81F30" w:rsidRPr="00B81F30" w:rsidRDefault="00F67705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Jewels</w:t>
            </w:r>
          </w:p>
          <w:p w:rsidR="00B81F30" w:rsidRP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Ornaments</w:t>
            </w:r>
          </w:p>
          <w:p w:rsidR="00B81F30" w:rsidRPr="007703B4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Pots and utensils</w:t>
            </w:r>
          </w:p>
        </w:tc>
        <w:tc>
          <w:tcPr>
            <w:tcW w:w="2302" w:type="dxa"/>
          </w:tcPr>
          <w:p w:rsidR="002613B6" w:rsidRPr="006E5662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233985" w:rsidRPr="002613B6" w:rsidRDefault="002613B6" w:rsidP="00B266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118-128</w:t>
            </w:r>
          </w:p>
        </w:tc>
      </w:tr>
      <w:tr w:rsidR="00233985" w:rsidRPr="00E909BF" w:rsidTr="00233985">
        <w:tc>
          <w:tcPr>
            <w:tcW w:w="894" w:type="dxa"/>
          </w:tcPr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2" w:type="dxa"/>
          </w:tcPr>
          <w:p w:rsidR="00233985" w:rsidRPr="00291F7A" w:rsidRDefault="00233985" w:rsidP="00291F7A">
            <w:pPr>
              <w:pStyle w:val="Default"/>
              <w:rPr>
                <w:b/>
              </w:rPr>
            </w:pPr>
            <w:r w:rsidRPr="00291F7A">
              <w:rPr>
                <w:b/>
              </w:rPr>
              <w:t>Revision</w:t>
            </w:r>
          </w:p>
          <w:p w:rsidR="00233985" w:rsidRDefault="00233985" w:rsidP="00291F7A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 xml:space="preserve">Energy </w:t>
            </w:r>
          </w:p>
          <w:p w:rsidR="00233985" w:rsidRDefault="00233985" w:rsidP="006D7D0C">
            <w:pPr>
              <w:pStyle w:val="Default"/>
            </w:pP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5" w:type="dxa"/>
          </w:tcPr>
          <w:p w:rsidR="00233985" w:rsidRDefault="00233985" w:rsidP="006D7D0C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233985" w:rsidRDefault="00233985" w:rsidP="006D7D0C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233985" w:rsidRPr="00E909BF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233985" w:rsidRDefault="00233985" w:rsidP="00B266BB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233985" w:rsidRPr="00E909BF" w:rsidRDefault="00233985" w:rsidP="00B26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:rsid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8311A5">
              <w:rPr>
                <w:rFonts w:ascii="Times New Roman" w:hAnsi="Times New Roman" w:cs="Times New Roman"/>
              </w:rPr>
              <w:t>Cells</w:t>
            </w:r>
          </w:p>
          <w:p w:rsid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Battery</w:t>
            </w:r>
          </w:p>
          <w:p w:rsidR="00B81F30" w:rsidRDefault="00B81F30" w:rsidP="00B81F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Shovel</w:t>
            </w:r>
          </w:p>
          <w:p w:rsidR="00233985" w:rsidRPr="00E909BF" w:rsidRDefault="00B81F30" w:rsidP="00B81F30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302" w:type="dxa"/>
          </w:tcPr>
          <w:p w:rsidR="002613B6" w:rsidRPr="002613B6" w:rsidRDefault="002613B6" w:rsidP="00B266B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233985" w:rsidRPr="002613B6" w:rsidRDefault="002613B6" w:rsidP="00B266B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89-92</w:t>
            </w:r>
          </w:p>
        </w:tc>
      </w:tr>
      <w:tr w:rsidR="00233985" w:rsidRPr="00E909BF" w:rsidTr="00233985">
        <w:tc>
          <w:tcPr>
            <w:tcW w:w="894" w:type="dxa"/>
          </w:tcPr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2" w:type="dxa"/>
          </w:tcPr>
          <w:p w:rsidR="00233985" w:rsidRPr="00291F7A" w:rsidRDefault="00F67705" w:rsidP="00291F7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 of</w:t>
            </w:r>
            <w:r w:rsidR="003B7AD6">
              <w:rPr>
                <w:rFonts w:ascii="Times New Roman" w:hAnsi="Times New Roman" w:cs="Times New Roman"/>
              </w:rPr>
              <w:t xml:space="preserve"> term</w:t>
            </w:r>
            <w:r w:rsidR="00233985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3865" w:type="dxa"/>
          </w:tcPr>
          <w:p w:rsidR="00233985" w:rsidRPr="00F67705" w:rsidRDefault="00F67705" w:rsidP="00F67705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Material covered in term two</w:t>
            </w:r>
          </w:p>
        </w:tc>
        <w:tc>
          <w:tcPr>
            <w:tcW w:w="2604" w:type="dxa"/>
          </w:tcPr>
          <w:p w:rsidR="00233985" w:rsidRPr="00F67705" w:rsidRDefault="00F67705" w:rsidP="00F67705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F67705">
              <w:rPr>
                <w:rFonts w:ascii="Times New Roman" w:hAnsi="Times New Roman" w:cs="Times New Roman"/>
              </w:rPr>
              <w:t>Question set at district level</w:t>
            </w:r>
          </w:p>
        </w:tc>
        <w:tc>
          <w:tcPr>
            <w:tcW w:w="1978" w:type="dxa"/>
          </w:tcPr>
          <w:p w:rsidR="00233985" w:rsidRDefault="00F67705" w:rsidP="0074629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Schemes of work</w:t>
            </w:r>
          </w:p>
          <w:p w:rsidR="00F67705" w:rsidRDefault="00F67705" w:rsidP="0074629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Pupils books</w:t>
            </w:r>
          </w:p>
          <w:p w:rsidR="00F67705" w:rsidRPr="00F67705" w:rsidRDefault="00262D67" w:rsidP="0074629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F67705">
              <w:rPr>
                <w:rFonts w:ascii="Times New Roman" w:hAnsi="Times New Roman" w:cs="Times New Roman"/>
              </w:rPr>
              <w:t>apers</w:t>
            </w:r>
          </w:p>
        </w:tc>
        <w:tc>
          <w:tcPr>
            <w:tcW w:w="2302" w:type="dxa"/>
          </w:tcPr>
          <w:p w:rsidR="00233985" w:rsidRDefault="00F67705" w:rsidP="00F67705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Syllabus </w:t>
            </w:r>
          </w:p>
          <w:p w:rsidR="00F67705" w:rsidRPr="0074629C" w:rsidRDefault="00F67705" w:rsidP="0074629C">
            <w:pPr>
              <w:rPr>
                <w:rFonts w:ascii="Times New Roman" w:hAnsi="Times New Roman" w:cs="Times New Roman"/>
              </w:rPr>
            </w:pPr>
          </w:p>
        </w:tc>
      </w:tr>
      <w:tr w:rsidR="00233985" w:rsidRPr="00E909BF" w:rsidTr="00233985">
        <w:tc>
          <w:tcPr>
            <w:tcW w:w="894" w:type="dxa"/>
          </w:tcPr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2" w:type="dxa"/>
          </w:tcPr>
          <w:p w:rsidR="00233985" w:rsidRDefault="00233985" w:rsidP="00291F7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Testing</w:t>
            </w:r>
          </w:p>
          <w:p w:rsidR="00F67705" w:rsidRDefault="00F67705" w:rsidP="00291F7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Marking</w:t>
            </w:r>
          </w:p>
          <w:p w:rsidR="00F67705" w:rsidRPr="00291F7A" w:rsidRDefault="00F67705" w:rsidP="00291F7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compiling</w:t>
            </w:r>
          </w:p>
        </w:tc>
        <w:tc>
          <w:tcPr>
            <w:tcW w:w="3865" w:type="dxa"/>
          </w:tcPr>
          <w:p w:rsidR="00233985" w:rsidRPr="00F67705" w:rsidRDefault="00F67705" w:rsidP="00F67705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F67705">
              <w:rPr>
                <w:rFonts w:ascii="Times New Roman" w:hAnsi="Times New Roman" w:cs="Times New Roman"/>
              </w:rPr>
              <w:t>Material covered in term two</w:t>
            </w:r>
          </w:p>
        </w:tc>
        <w:tc>
          <w:tcPr>
            <w:tcW w:w="2604" w:type="dxa"/>
          </w:tcPr>
          <w:p w:rsidR="00233985" w:rsidRPr="0074629C" w:rsidRDefault="00F67705" w:rsidP="0074629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74629C">
              <w:rPr>
                <w:rFonts w:ascii="Times New Roman" w:hAnsi="Times New Roman" w:cs="Times New Roman"/>
              </w:rPr>
              <w:t>Question set at district level</w:t>
            </w:r>
          </w:p>
        </w:tc>
        <w:tc>
          <w:tcPr>
            <w:tcW w:w="1978" w:type="dxa"/>
          </w:tcPr>
          <w:p w:rsidR="0074629C" w:rsidRDefault="0074629C" w:rsidP="0074629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Schemes of work</w:t>
            </w:r>
          </w:p>
          <w:p w:rsidR="0074629C" w:rsidRDefault="0074629C" w:rsidP="0074629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Pupils books</w:t>
            </w:r>
          </w:p>
          <w:p w:rsidR="00233985" w:rsidRPr="00E909BF" w:rsidRDefault="00262D67" w:rsidP="0074629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74629C">
              <w:rPr>
                <w:rFonts w:ascii="Times New Roman" w:hAnsi="Times New Roman" w:cs="Times New Roman"/>
              </w:rPr>
              <w:t>apers</w:t>
            </w:r>
          </w:p>
        </w:tc>
        <w:tc>
          <w:tcPr>
            <w:tcW w:w="2302" w:type="dxa"/>
          </w:tcPr>
          <w:p w:rsidR="0074629C" w:rsidRDefault="0074629C" w:rsidP="0074629C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Syllabus </w:t>
            </w:r>
          </w:p>
          <w:p w:rsidR="00233985" w:rsidRPr="00E909BF" w:rsidRDefault="00233985" w:rsidP="008642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4661E" w:rsidRPr="00E909BF" w:rsidRDefault="00E4661E" w:rsidP="008642CA">
      <w:pPr>
        <w:jc w:val="center"/>
        <w:rPr>
          <w:rFonts w:ascii="Times New Roman" w:hAnsi="Times New Roman" w:cs="Times New Roman"/>
        </w:rPr>
      </w:pPr>
    </w:p>
    <w:p w:rsidR="002A4935" w:rsidRDefault="002A4935" w:rsidP="002A493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E4661E" w:rsidRPr="00E909BF" w:rsidRDefault="00E4661E" w:rsidP="008642CA">
      <w:pPr>
        <w:jc w:val="center"/>
        <w:rPr>
          <w:rFonts w:ascii="Times New Roman" w:hAnsi="Times New Roman" w:cs="Times New Roman"/>
        </w:rPr>
      </w:pPr>
    </w:p>
    <w:p w:rsidR="002D30E7" w:rsidRPr="00E909BF" w:rsidRDefault="002D30E7" w:rsidP="008642CA">
      <w:pPr>
        <w:tabs>
          <w:tab w:val="left" w:pos="4489"/>
        </w:tabs>
        <w:jc w:val="center"/>
        <w:rPr>
          <w:rFonts w:ascii="Times New Roman" w:hAnsi="Times New Roman" w:cs="Times New Roman"/>
        </w:rPr>
      </w:pPr>
    </w:p>
    <w:p w:rsidR="00E4661E" w:rsidRPr="00E909BF" w:rsidRDefault="00E4661E" w:rsidP="008642CA">
      <w:pPr>
        <w:tabs>
          <w:tab w:val="left" w:pos="4489"/>
        </w:tabs>
        <w:jc w:val="center"/>
        <w:rPr>
          <w:rFonts w:ascii="Times New Roman" w:hAnsi="Times New Roman" w:cs="Times New Roman"/>
        </w:rPr>
      </w:pPr>
    </w:p>
    <w:p w:rsidR="00E4661E" w:rsidRPr="00E909BF" w:rsidRDefault="00E4661E" w:rsidP="007703B4">
      <w:pPr>
        <w:tabs>
          <w:tab w:val="left" w:pos="4489"/>
        </w:tabs>
        <w:rPr>
          <w:rFonts w:ascii="Times New Roman" w:hAnsi="Times New Roman" w:cs="Times New Roman"/>
        </w:rPr>
      </w:pPr>
    </w:p>
    <w:p w:rsidR="00E4661E" w:rsidRDefault="00E4661E" w:rsidP="008642CA">
      <w:pPr>
        <w:tabs>
          <w:tab w:val="left" w:pos="4489"/>
        </w:tabs>
        <w:jc w:val="center"/>
        <w:rPr>
          <w:rFonts w:ascii="Times New Roman" w:hAnsi="Times New Roman" w:cs="Times New Roman"/>
        </w:rPr>
      </w:pPr>
    </w:p>
    <w:p w:rsidR="00CA4A50" w:rsidRDefault="00CA4A50" w:rsidP="008642CA">
      <w:pPr>
        <w:tabs>
          <w:tab w:val="left" w:pos="4489"/>
        </w:tabs>
        <w:jc w:val="center"/>
        <w:rPr>
          <w:rFonts w:ascii="Times New Roman" w:hAnsi="Times New Roman" w:cs="Times New Roman"/>
        </w:rPr>
      </w:pPr>
    </w:p>
    <w:p w:rsidR="00CA4A50" w:rsidRPr="00E909BF" w:rsidRDefault="00CA4A50" w:rsidP="008642CA">
      <w:pPr>
        <w:tabs>
          <w:tab w:val="left" w:pos="4489"/>
        </w:tabs>
        <w:jc w:val="center"/>
        <w:rPr>
          <w:rFonts w:ascii="Times New Roman" w:hAnsi="Times New Roman" w:cs="Times New Roman"/>
        </w:rPr>
      </w:pPr>
    </w:p>
    <w:p w:rsidR="00CA4A50" w:rsidRPr="00CA4802" w:rsidRDefault="00CA4A50" w:rsidP="004B211C">
      <w:pPr>
        <w:spacing w:after="0" w:line="240" w:lineRule="auto"/>
        <w:rPr>
          <w:rFonts w:ascii="Times New Roman" w:hAnsi="Times New Roman" w:cs="Times New Roman"/>
          <w:b/>
        </w:rPr>
      </w:pPr>
    </w:p>
    <w:p w:rsidR="00CA4A50" w:rsidRPr="00CA4802" w:rsidRDefault="00CA4A50" w:rsidP="004B21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MINISTRY OF GENERAL EDUCATION</w:t>
      </w:r>
    </w:p>
    <w:p w:rsidR="00CA4A50" w:rsidRPr="00CA4802" w:rsidRDefault="00CA4A50" w:rsidP="004B21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SOUTHERN PROVINCE</w:t>
      </w:r>
    </w:p>
    <w:p w:rsidR="00CA4A50" w:rsidRPr="00CA4802" w:rsidRDefault="00CA4A50" w:rsidP="004B21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SCHEMES OF WORK</w:t>
      </w:r>
    </w:p>
    <w:p w:rsidR="00CA4A50" w:rsidRPr="00CA4802" w:rsidRDefault="00CA4A50" w:rsidP="004B211C">
      <w:pPr>
        <w:spacing w:after="0" w:line="240" w:lineRule="auto"/>
        <w:rPr>
          <w:rFonts w:ascii="Times New Roman" w:hAnsi="Times New Roman" w:cs="Times New Roman"/>
          <w:b/>
        </w:rPr>
      </w:pPr>
    </w:p>
    <w:p w:rsidR="00CA4A50" w:rsidRPr="00CA4802" w:rsidRDefault="00CA4A50" w:rsidP="004B211C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 w:rsidRPr="00CA4802">
        <w:rPr>
          <w:rFonts w:ascii="Times New Roman" w:hAnsi="Times New Roman" w:cs="Times New Roman"/>
        </w:rPr>
        <w:t>:</w:t>
      </w:r>
      <w:r w:rsidRPr="00CA4802">
        <w:rPr>
          <w:rFonts w:ascii="Times New Roman" w:hAnsi="Times New Roman" w:cs="Times New Roman"/>
        </w:rPr>
        <w:tab/>
      </w:r>
      <w:r w:rsidR="006C3CC2">
        <w:rPr>
          <w:rFonts w:ascii="Times New Roman" w:hAnsi="Times New Roman" w:cs="Times New Roman"/>
        </w:rPr>
        <w:t>INT - SCIENC</w:t>
      </w:r>
      <w:bookmarkStart w:id="0" w:name="_GoBack"/>
      <w:bookmarkEnd w:id="0"/>
    </w:p>
    <w:p w:rsidR="00CA4A50" w:rsidRPr="00CA4802" w:rsidRDefault="00CA4A50" w:rsidP="004B211C">
      <w:pPr>
        <w:spacing w:after="0" w:line="240" w:lineRule="auto"/>
        <w:rPr>
          <w:rFonts w:ascii="Times New Roman" w:hAnsi="Times New Roman" w:cs="Times New Roman"/>
        </w:rPr>
      </w:pPr>
    </w:p>
    <w:p w:rsidR="00CA4A50" w:rsidRPr="00CA4802" w:rsidRDefault="00CA4A50" w:rsidP="00CA4A50">
      <w:pPr>
        <w:spacing w:after="0" w:line="240" w:lineRule="auto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7</w:t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3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 xml:space="preserve"> YEAR</w:t>
      </w:r>
      <w:r w:rsidRPr="00CA4802"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89"/>
        <w:gridCol w:w="3087"/>
        <w:gridCol w:w="3704"/>
        <w:gridCol w:w="2604"/>
        <w:gridCol w:w="2323"/>
        <w:gridCol w:w="2238"/>
      </w:tblGrid>
      <w:tr w:rsidR="00E4661E" w:rsidRPr="00E909BF" w:rsidTr="00A06323">
        <w:tc>
          <w:tcPr>
            <w:tcW w:w="889" w:type="dxa"/>
          </w:tcPr>
          <w:p w:rsidR="00E4661E" w:rsidRPr="00E909BF" w:rsidRDefault="00E4661E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3087" w:type="dxa"/>
          </w:tcPr>
          <w:p w:rsidR="00E4661E" w:rsidRPr="00E909BF" w:rsidRDefault="00E4661E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3704" w:type="dxa"/>
          </w:tcPr>
          <w:p w:rsidR="00E4661E" w:rsidRPr="00E909BF" w:rsidRDefault="00E4661E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GENERAL OUTCOMES</w:t>
            </w:r>
          </w:p>
        </w:tc>
        <w:tc>
          <w:tcPr>
            <w:tcW w:w="2604" w:type="dxa"/>
          </w:tcPr>
          <w:p w:rsidR="00E4661E" w:rsidRPr="00E909BF" w:rsidRDefault="00E4661E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METHODS</w:t>
            </w:r>
          </w:p>
        </w:tc>
        <w:tc>
          <w:tcPr>
            <w:tcW w:w="2323" w:type="dxa"/>
          </w:tcPr>
          <w:p w:rsidR="00E4661E" w:rsidRPr="00E909BF" w:rsidRDefault="00E4661E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T/L RESOURCES</w:t>
            </w:r>
          </w:p>
        </w:tc>
        <w:tc>
          <w:tcPr>
            <w:tcW w:w="2238" w:type="dxa"/>
          </w:tcPr>
          <w:p w:rsidR="00E4661E" w:rsidRPr="00E909BF" w:rsidRDefault="00E4661E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REFERENCE</w:t>
            </w:r>
          </w:p>
        </w:tc>
      </w:tr>
      <w:tr w:rsidR="003D12B8" w:rsidRPr="00E909BF" w:rsidTr="00A06323">
        <w:tc>
          <w:tcPr>
            <w:tcW w:w="889" w:type="dxa"/>
          </w:tcPr>
          <w:p w:rsidR="003D12B8" w:rsidRPr="00E909BF" w:rsidRDefault="003D12B8" w:rsidP="003D12B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</w:tcPr>
          <w:p w:rsidR="003D12B8" w:rsidRDefault="003D12B8" w:rsidP="00514157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909BF">
              <w:rPr>
                <w:b/>
                <w:bCs/>
                <w:sz w:val="23"/>
                <w:szCs w:val="23"/>
              </w:rPr>
              <w:t>Plants and Animals</w:t>
            </w:r>
          </w:p>
          <w:p w:rsidR="003D12B8" w:rsidRDefault="003D12B8" w:rsidP="00514157">
            <w:pPr>
              <w:pStyle w:val="Default"/>
              <w:numPr>
                <w:ilvl w:val="0"/>
                <w:numId w:val="18"/>
              </w:numPr>
              <w:jc w:val="center"/>
            </w:pPr>
            <w:r>
              <w:t>The flower</w:t>
            </w:r>
          </w:p>
          <w:p w:rsidR="00A06323" w:rsidRDefault="00A06323" w:rsidP="00A06323">
            <w:pPr>
              <w:pStyle w:val="Default"/>
              <w:ind w:left="720"/>
            </w:pPr>
          </w:p>
          <w:p w:rsidR="00A06323" w:rsidRDefault="00A06323" w:rsidP="00A06323">
            <w:pPr>
              <w:pStyle w:val="Default"/>
              <w:numPr>
                <w:ilvl w:val="0"/>
                <w:numId w:val="18"/>
              </w:numPr>
            </w:pPr>
            <w:r>
              <w:t>Special paper 1</w:t>
            </w:r>
          </w:p>
          <w:p w:rsidR="003D12B8" w:rsidRPr="00E909BF" w:rsidRDefault="003D12B8" w:rsidP="00514157">
            <w:pPr>
              <w:pStyle w:val="Default"/>
              <w:rPr>
                <w:sz w:val="23"/>
                <w:szCs w:val="23"/>
              </w:rPr>
            </w:pPr>
          </w:p>
          <w:p w:rsidR="003D12B8" w:rsidRPr="00E909BF" w:rsidRDefault="003D12B8" w:rsidP="005141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4" w:type="dxa"/>
          </w:tcPr>
          <w:p w:rsidR="003D12B8" w:rsidRPr="00E909BF" w:rsidRDefault="003D12B8" w:rsidP="00514157">
            <w:pPr>
              <w:pStyle w:val="Default"/>
              <w:jc w:val="center"/>
              <w:rPr>
                <w:color w:val="auto"/>
              </w:rPr>
            </w:pPr>
          </w:p>
          <w:p w:rsidR="003D12B8" w:rsidRDefault="003D12B8" w:rsidP="00514157">
            <w:pPr>
              <w:pStyle w:val="Default"/>
              <w:numPr>
                <w:ilvl w:val="0"/>
                <w:numId w:val="3"/>
              </w:numPr>
              <w:jc w:val="center"/>
            </w:pPr>
            <w:r w:rsidRPr="00E909BF">
              <w:t>Develop investigative skills about plants and animals</w:t>
            </w:r>
          </w:p>
          <w:p w:rsidR="003D12B8" w:rsidRDefault="003D12B8" w:rsidP="00514157">
            <w:pPr>
              <w:pStyle w:val="Default"/>
              <w:jc w:val="center"/>
              <w:rPr>
                <w:color w:val="auto"/>
              </w:rPr>
            </w:pPr>
          </w:p>
          <w:p w:rsidR="003D12B8" w:rsidRPr="007703B4" w:rsidRDefault="003D12B8" w:rsidP="007703B4">
            <w:pPr>
              <w:pStyle w:val="Default"/>
              <w:numPr>
                <w:ilvl w:val="0"/>
                <w:numId w:val="3"/>
              </w:numPr>
              <w:jc w:val="center"/>
            </w:pPr>
            <w:r>
              <w:t>Demonstrate an understanding of the basic facts about plants and animals</w:t>
            </w:r>
          </w:p>
        </w:tc>
        <w:tc>
          <w:tcPr>
            <w:tcW w:w="2604" w:type="dxa"/>
          </w:tcPr>
          <w:p w:rsidR="003D12B8" w:rsidRPr="00E909BF" w:rsidRDefault="003D12B8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3D12B8" w:rsidRPr="00E909BF" w:rsidRDefault="003D12B8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3D12B8" w:rsidRPr="00E909BF" w:rsidRDefault="003D12B8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3D12B8" w:rsidRPr="00E909BF" w:rsidRDefault="003D12B8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3D12B8" w:rsidRPr="00E909BF" w:rsidRDefault="003D12B8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Field trip</w:t>
            </w:r>
          </w:p>
        </w:tc>
        <w:tc>
          <w:tcPr>
            <w:tcW w:w="2323" w:type="dxa"/>
          </w:tcPr>
          <w:p w:rsidR="003D12B8" w:rsidRPr="00E909BF" w:rsidRDefault="003D12B8" w:rsidP="005141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Charts sh</w:t>
            </w:r>
            <w:r>
              <w:rPr>
                <w:rFonts w:ascii="Times New Roman" w:hAnsi="Times New Roman" w:cs="Times New Roman"/>
              </w:rPr>
              <w:t>owing the flower</w:t>
            </w:r>
          </w:p>
          <w:p w:rsidR="003D12B8" w:rsidRPr="00E732BE" w:rsidRDefault="003D12B8" w:rsidP="00514157">
            <w:pPr>
              <w:rPr>
                <w:rFonts w:ascii="Times New Roman" w:hAnsi="Times New Roman" w:cs="Times New Roman"/>
              </w:rPr>
            </w:pPr>
          </w:p>
          <w:p w:rsidR="003D12B8" w:rsidRPr="000008C8" w:rsidRDefault="003D12B8" w:rsidP="00514157">
            <w:pPr>
              <w:rPr>
                <w:rFonts w:ascii="Times New Roman" w:hAnsi="Times New Roman" w:cs="Times New Roman"/>
              </w:rPr>
            </w:pPr>
          </w:p>
          <w:p w:rsidR="003D12B8" w:rsidRPr="00A06323" w:rsidRDefault="00A06323" w:rsidP="00A063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A06323">
              <w:rPr>
                <w:rFonts w:ascii="Times New Roman" w:hAnsi="Times New Roman" w:cs="Times New Roman"/>
              </w:rPr>
              <w:t xml:space="preserve">Past papers </w:t>
            </w:r>
          </w:p>
        </w:tc>
        <w:tc>
          <w:tcPr>
            <w:tcW w:w="2238" w:type="dxa"/>
          </w:tcPr>
          <w:p w:rsidR="003D12B8" w:rsidRPr="006E5662" w:rsidRDefault="003D12B8" w:rsidP="005141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Syllabus p.50</w:t>
            </w:r>
          </w:p>
          <w:p w:rsidR="003D12B8" w:rsidRPr="006E5662" w:rsidRDefault="003D12B8" w:rsidP="005141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 pupils’ books. P. 66-69</w:t>
            </w:r>
          </w:p>
        </w:tc>
      </w:tr>
      <w:tr w:rsidR="00633B22" w:rsidRPr="00E909BF" w:rsidTr="00A06323">
        <w:tc>
          <w:tcPr>
            <w:tcW w:w="889" w:type="dxa"/>
          </w:tcPr>
          <w:p w:rsidR="00633B22" w:rsidRPr="00E909BF" w:rsidRDefault="00633B22" w:rsidP="003D12B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7" w:type="dxa"/>
          </w:tcPr>
          <w:p w:rsidR="00633B22" w:rsidRDefault="00633B22" w:rsidP="0051415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The human body</w:t>
            </w:r>
          </w:p>
          <w:p w:rsidR="00A06323" w:rsidRDefault="00633B22" w:rsidP="00A06323">
            <w:pPr>
              <w:pStyle w:val="Default"/>
              <w:numPr>
                <w:ilvl w:val="0"/>
                <w:numId w:val="4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Digestive System</w:t>
            </w:r>
          </w:p>
          <w:p w:rsidR="00A06323" w:rsidRPr="00BE194C" w:rsidRDefault="00A06323" w:rsidP="00BE194C">
            <w:pPr>
              <w:pStyle w:val="Default"/>
            </w:pPr>
          </w:p>
          <w:p w:rsidR="00633B22" w:rsidRPr="00D54829" w:rsidRDefault="00633B22" w:rsidP="005141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4" w:type="dxa"/>
          </w:tcPr>
          <w:p w:rsidR="00633B22" w:rsidRDefault="00633B22" w:rsidP="00514157">
            <w:pPr>
              <w:pStyle w:val="Default"/>
              <w:jc w:val="center"/>
              <w:rPr>
                <w:color w:val="auto"/>
              </w:rPr>
            </w:pPr>
          </w:p>
          <w:p w:rsidR="00633B22" w:rsidRPr="00DB590D" w:rsidRDefault="00633B22" w:rsidP="00514157">
            <w:pPr>
              <w:pStyle w:val="Default"/>
              <w:numPr>
                <w:ilvl w:val="0"/>
                <w:numId w:val="4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Demonstrate an understanding of the basic facts about the human body</w:t>
            </w:r>
          </w:p>
          <w:p w:rsidR="00633B22" w:rsidRPr="0067257E" w:rsidRDefault="00633B22" w:rsidP="00633B22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633B22" w:rsidRPr="00E909BF" w:rsidRDefault="00633B22" w:rsidP="00514157">
            <w:pPr>
              <w:rPr>
                <w:rFonts w:ascii="Times New Roman" w:hAnsi="Times New Roman" w:cs="Times New Roman"/>
              </w:rPr>
            </w:pPr>
          </w:p>
          <w:p w:rsidR="00633B22" w:rsidRPr="00E909BF" w:rsidRDefault="00633B22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633B22" w:rsidRPr="00E909BF" w:rsidRDefault="00633B22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633B22" w:rsidRPr="00E909BF" w:rsidRDefault="00633B22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633B22" w:rsidRDefault="00633B22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633B22" w:rsidRPr="00E909BF" w:rsidRDefault="00633B22" w:rsidP="005141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633B22" w:rsidRDefault="00633B22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showing the human digestive system</w:t>
            </w:r>
          </w:p>
          <w:p w:rsidR="00633B22" w:rsidRDefault="00633B22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 of digestive organs</w:t>
            </w:r>
          </w:p>
          <w:p w:rsidR="00A06323" w:rsidRPr="001201C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 papers</w:t>
            </w:r>
          </w:p>
        </w:tc>
        <w:tc>
          <w:tcPr>
            <w:tcW w:w="2238" w:type="dxa"/>
          </w:tcPr>
          <w:p w:rsidR="00633B22" w:rsidRPr="006E5662" w:rsidRDefault="00633B22" w:rsidP="005141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p.47</w:t>
            </w:r>
          </w:p>
          <w:p w:rsidR="00633B22" w:rsidRPr="00E909BF" w:rsidRDefault="00633B22" w:rsidP="00514157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 6-17</w:t>
            </w:r>
          </w:p>
        </w:tc>
      </w:tr>
      <w:tr w:rsidR="00A06323" w:rsidRPr="00E909BF" w:rsidTr="00A06323">
        <w:tc>
          <w:tcPr>
            <w:tcW w:w="889" w:type="dxa"/>
          </w:tcPr>
          <w:p w:rsidR="00A06323" w:rsidRPr="00E909BF" w:rsidRDefault="00A06323" w:rsidP="003D12B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7" w:type="dxa"/>
          </w:tcPr>
          <w:p w:rsidR="00A06323" w:rsidRDefault="00A06323" w:rsidP="0051415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Environment </w:t>
            </w:r>
          </w:p>
          <w:p w:rsidR="00A06323" w:rsidRDefault="00A06323" w:rsidP="0051415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A06323" w:rsidRDefault="00A06323" w:rsidP="0051415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A06323" w:rsidRDefault="00A06323" w:rsidP="0051415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A06323" w:rsidRDefault="00A06323" w:rsidP="00514157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Separating substances</w:t>
            </w:r>
          </w:p>
          <w:p w:rsidR="00A06323" w:rsidRPr="00A06323" w:rsidRDefault="00A06323" w:rsidP="00BE194C">
            <w:pPr>
              <w:pStyle w:val="Default"/>
            </w:pPr>
          </w:p>
          <w:p w:rsidR="00A06323" w:rsidRPr="00D10FA9" w:rsidRDefault="00A06323" w:rsidP="00514157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704" w:type="dxa"/>
          </w:tcPr>
          <w:p w:rsidR="00A06323" w:rsidRDefault="00A06323" w:rsidP="00514157">
            <w:pPr>
              <w:pStyle w:val="Default"/>
              <w:rPr>
                <w:color w:val="auto"/>
              </w:rPr>
            </w:pPr>
          </w:p>
          <w:p w:rsidR="00A06323" w:rsidRDefault="00A06323" w:rsidP="00514157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Develop investigative skills on personal health Develop knowledge, values and positive attitudes for the immediate environment </w:t>
            </w:r>
          </w:p>
          <w:p w:rsidR="00A06323" w:rsidRDefault="00A06323" w:rsidP="00514157">
            <w:pPr>
              <w:pStyle w:val="Default"/>
              <w:rPr>
                <w:color w:val="auto"/>
              </w:rPr>
            </w:pPr>
          </w:p>
          <w:p w:rsidR="00A06323" w:rsidRDefault="00A06323" w:rsidP="00514157">
            <w:pPr>
              <w:pStyle w:val="Default"/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Develop investigative skills about the immediate environment </w:t>
            </w:r>
          </w:p>
          <w:p w:rsidR="00A06323" w:rsidRDefault="00A06323" w:rsidP="0051415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04" w:type="dxa"/>
          </w:tcPr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A06323" w:rsidRPr="00D10FA9" w:rsidRDefault="00A06323" w:rsidP="005141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showing method of separating substances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Beaker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Measuring cylinder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Funnel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Filter paper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Sand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Clamp stand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Magnet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Iron fillings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 papers</w:t>
            </w:r>
          </w:p>
          <w:p w:rsidR="00A06323" w:rsidRPr="00172D52" w:rsidRDefault="00A06323" w:rsidP="00514157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</w:tcPr>
          <w:p w:rsidR="00A06323" w:rsidRPr="006E5662" w:rsidRDefault="00A06323" w:rsidP="005141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E5662">
              <w:rPr>
                <w:rFonts w:ascii="Times New Roman" w:hAnsi="Times New Roman" w:cs="Times New Roman"/>
              </w:rPr>
              <w:t>yll</w:t>
            </w:r>
            <w:r>
              <w:rPr>
                <w:rFonts w:ascii="Times New Roman" w:hAnsi="Times New Roman" w:cs="Times New Roman"/>
              </w:rPr>
              <w:t>abus p.49</w:t>
            </w:r>
          </w:p>
          <w:p w:rsidR="00A06323" w:rsidRPr="00D10FA9" w:rsidRDefault="00A06323" w:rsidP="00514157">
            <w:pPr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Longman Integrated science grade 7</w:t>
            </w:r>
            <w:r>
              <w:rPr>
                <w:rFonts w:ascii="Times New Roman" w:hAnsi="Times New Roman" w:cs="Times New Roman"/>
              </w:rPr>
              <w:t xml:space="preserve"> pupils’ books. P 41-50</w:t>
            </w:r>
          </w:p>
        </w:tc>
      </w:tr>
      <w:tr w:rsidR="00A06323" w:rsidRPr="00E909BF" w:rsidTr="00A06323">
        <w:tc>
          <w:tcPr>
            <w:tcW w:w="889" w:type="dxa"/>
          </w:tcPr>
          <w:p w:rsidR="00A06323" w:rsidRPr="00E909BF" w:rsidRDefault="00A06323" w:rsidP="003D12B8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06323" w:rsidRPr="00E909BF" w:rsidRDefault="00A06323" w:rsidP="008642C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</w:tcPr>
          <w:p w:rsidR="00A06323" w:rsidRDefault="00A06323" w:rsidP="00514157">
            <w:pPr>
              <w:pStyle w:val="Default"/>
              <w:numPr>
                <w:ilvl w:val="0"/>
                <w:numId w:val="31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solar system </w:t>
            </w:r>
          </w:p>
          <w:p w:rsidR="00A06323" w:rsidRPr="00BE194C" w:rsidRDefault="00A06323" w:rsidP="00BE194C">
            <w:pPr>
              <w:pStyle w:val="Default"/>
              <w:ind w:left="720"/>
            </w:pPr>
          </w:p>
        </w:tc>
        <w:tc>
          <w:tcPr>
            <w:tcW w:w="3704" w:type="dxa"/>
          </w:tcPr>
          <w:p w:rsidR="00A06323" w:rsidRDefault="00A06323" w:rsidP="00514157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A06323" w:rsidRDefault="00A06323" w:rsidP="00514157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A06323" w:rsidRPr="00E909BF" w:rsidRDefault="00A06323" w:rsidP="005141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A06323" w:rsidRPr="00E909BF" w:rsidRDefault="00A06323" w:rsidP="005141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The chart showing the solar system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Torch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 papers</w:t>
            </w:r>
          </w:p>
          <w:p w:rsidR="00A06323" w:rsidRPr="00E909BF" w:rsidRDefault="00A06323" w:rsidP="00514157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</w:tcPr>
          <w:p w:rsidR="00A06323" w:rsidRPr="006E5662" w:rsidRDefault="00A06323" w:rsidP="0051415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A06323" w:rsidRPr="002613B6" w:rsidRDefault="00A06323" w:rsidP="0051415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135-142</w:t>
            </w:r>
          </w:p>
        </w:tc>
      </w:tr>
      <w:tr w:rsidR="00A06323" w:rsidRPr="00E909BF" w:rsidTr="00A06323">
        <w:tc>
          <w:tcPr>
            <w:tcW w:w="889" w:type="dxa"/>
          </w:tcPr>
          <w:p w:rsidR="00A06323" w:rsidRPr="00E909BF" w:rsidRDefault="00A06323" w:rsidP="003D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87" w:type="dxa"/>
          </w:tcPr>
          <w:p w:rsidR="00A06323" w:rsidRDefault="00A06323" w:rsidP="00514157">
            <w:pPr>
              <w:pStyle w:val="Default"/>
              <w:numPr>
                <w:ilvl w:val="0"/>
                <w:numId w:val="31"/>
              </w:num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Electric current and Circuits </w:t>
            </w:r>
          </w:p>
          <w:p w:rsidR="00A06323" w:rsidRDefault="00A06323" w:rsidP="00BE194C">
            <w:pPr>
              <w:pStyle w:val="Default"/>
              <w:ind w:left="360"/>
              <w:rPr>
                <w:sz w:val="23"/>
                <w:szCs w:val="23"/>
              </w:rPr>
            </w:pPr>
          </w:p>
          <w:p w:rsidR="00A06323" w:rsidRPr="00FC041E" w:rsidRDefault="00A06323" w:rsidP="0051415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4" w:type="dxa"/>
          </w:tcPr>
          <w:p w:rsidR="00A06323" w:rsidRDefault="00A06323" w:rsidP="00514157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A06323" w:rsidRDefault="00A06323" w:rsidP="00514157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A06323" w:rsidRPr="00FC041E" w:rsidRDefault="00A06323" w:rsidP="0051415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A06323" w:rsidRPr="00E909BF" w:rsidRDefault="00A06323" w:rsidP="0051415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A06323" w:rsidRPr="00E909BF" w:rsidRDefault="00A06323" w:rsidP="00514157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A06323" w:rsidRPr="000008C8" w:rsidRDefault="00A06323" w:rsidP="00514157">
            <w:pPr>
              <w:rPr>
                <w:rFonts w:ascii="Times New Roman" w:hAnsi="Times New Roman" w:cs="Times New Roman"/>
              </w:rPr>
            </w:pP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Battery/cell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Shovel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33985">
              <w:rPr>
                <w:rFonts w:ascii="Times New Roman" w:hAnsi="Times New Roman" w:cs="Times New Roman"/>
              </w:rPr>
              <w:t>Charts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Bulb</w:t>
            </w:r>
          </w:p>
          <w:p w:rsidR="00A06323" w:rsidRPr="00233985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 papers</w:t>
            </w:r>
          </w:p>
        </w:tc>
        <w:tc>
          <w:tcPr>
            <w:tcW w:w="2238" w:type="dxa"/>
          </w:tcPr>
          <w:p w:rsidR="00A06323" w:rsidRPr="006E5662" w:rsidRDefault="00A06323" w:rsidP="0051415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Syllabus p.50</w:t>
            </w:r>
          </w:p>
          <w:p w:rsidR="00A06323" w:rsidRPr="002613B6" w:rsidRDefault="00A06323" w:rsidP="0051415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101-105</w:t>
            </w:r>
          </w:p>
        </w:tc>
      </w:tr>
      <w:tr w:rsidR="00A06323" w:rsidRPr="00E909BF" w:rsidTr="00A06323">
        <w:tc>
          <w:tcPr>
            <w:tcW w:w="889" w:type="dxa"/>
          </w:tcPr>
          <w:p w:rsidR="00A06323" w:rsidRPr="00E909BF" w:rsidRDefault="00A06323" w:rsidP="003D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87" w:type="dxa"/>
          </w:tcPr>
          <w:p w:rsidR="00A06323" w:rsidRDefault="00A06323" w:rsidP="00514157">
            <w:pPr>
              <w:pStyle w:val="Default"/>
              <w:rPr>
                <w:sz w:val="23"/>
                <w:szCs w:val="23"/>
              </w:rPr>
            </w:pPr>
          </w:p>
          <w:p w:rsidR="00A06323" w:rsidRDefault="00A06323" w:rsidP="00514157">
            <w:pPr>
              <w:pStyle w:val="Default"/>
              <w:numPr>
                <w:ilvl w:val="0"/>
                <w:numId w:val="31"/>
              </w:numPr>
            </w:pPr>
            <w:r>
              <w:t xml:space="preserve">Mining </w:t>
            </w:r>
          </w:p>
          <w:p w:rsidR="00A06323" w:rsidRDefault="00A06323" w:rsidP="00BE194C">
            <w:pPr>
              <w:pStyle w:val="Default"/>
              <w:ind w:left="360"/>
            </w:pPr>
          </w:p>
          <w:p w:rsidR="00A06323" w:rsidRPr="00E909BF" w:rsidRDefault="00A06323" w:rsidP="005141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4" w:type="dxa"/>
          </w:tcPr>
          <w:p w:rsidR="00A06323" w:rsidRDefault="00A06323" w:rsidP="00514157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Develop knowledge, values and positive attitudes about materials and energy</w:t>
            </w:r>
          </w:p>
          <w:p w:rsidR="00A06323" w:rsidRDefault="00A06323" w:rsidP="00514157">
            <w:pPr>
              <w:pStyle w:val="Default"/>
              <w:numPr>
                <w:ilvl w:val="0"/>
                <w:numId w:val="4"/>
              </w:numPr>
              <w:jc w:val="center"/>
            </w:pPr>
            <w:r>
              <w:t>Demonstrate investigative skills about materials and energy</w:t>
            </w:r>
          </w:p>
          <w:p w:rsidR="00A06323" w:rsidRPr="00E909BF" w:rsidRDefault="00A06323" w:rsidP="005141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Discussing</w:t>
            </w:r>
          </w:p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Discovering</w:t>
            </w:r>
          </w:p>
          <w:p w:rsidR="00A06323" w:rsidRPr="00E909BF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Demonstration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909BF">
              <w:rPr>
                <w:rFonts w:ascii="Times New Roman" w:hAnsi="Times New Roman" w:cs="Times New Roman"/>
              </w:rPr>
              <w:t>Group work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A06323" w:rsidRPr="00E909BF" w:rsidRDefault="00A06323" w:rsidP="005141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A06323" w:rsidRPr="00B81F30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Sample of minerals</w:t>
            </w:r>
          </w:p>
          <w:p w:rsidR="00A06323" w:rsidRPr="00B81F30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Jewels</w:t>
            </w:r>
          </w:p>
          <w:p w:rsidR="00A06323" w:rsidRPr="00B81F30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Ornaments</w:t>
            </w:r>
          </w:p>
          <w:p w:rsidR="00A06323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81F30">
              <w:rPr>
                <w:rFonts w:ascii="Times New Roman" w:hAnsi="Times New Roman" w:cs="Times New Roman"/>
              </w:rPr>
              <w:t>Pots and utensils</w:t>
            </w:r>
          </w:p>
          <w:p w:rsidR="00A06323" w:rsidRPr="007703B4" w:rsidRDefault="00A06323" w:rsidP="005141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 papers</w:t>
            </w:r>
          </w:p>
        </w:tc>
        <w:tc>
          <w:tcPr>
            <w:tcW w:w="2238" w:type="dxa"/>
          </w:tcPr>
          <w:p w:rsidR="00A06323" w:rsidRPr="006E5662" w:rsidRDefault="00A06323" w:rsidP="0051415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E5662">
              <w:rPr>
                <w:rFonts w:ascii="Times New Roman" w:hAnsi="Times New Roman" w:cs="Times New Roman"/>
              </w:rPr>
              <w:t>Syll</w:t>
            </w:r>
            <w:r>
              <w:rPr>
                <w:rFonts w:ascii="Times New Roman" w:hAnsi="Times New Roman" w:cs="Times New Roman"/>
              </w:rPr>
              <w:t>abus p.52</w:t>
            </w:r>
          </w:p>
          <w:p w:rsidR="00A06323" w:rsidRPr="002613B6" w:rsidRDefault="00A06323" w:rsidP="0051415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613B6">
              <w:rPr>
                <w:rFonts w:ascii="Times New Roman" w:hAnsi="Times New Roman" w:cs="Times New Roman"/>
              </w:rPr>
              <w:t>Longman Integrated science grade 7 pupils’ books. P. 118-128</w:t>
            </w:r>
          </w:p>
        </w:tc>
      </w:tr>
      <w:tr w:rsidR="00A06323" w:rsidRPr="00E909BF" w:rsidTr="00A06323">
        <w:tc>
          <w:tcPr>
            <w:tcW w:w="889" w:type="dxa"/>
          </w:tcPr>
          <w:p w:rsidR="00A06323" w:rsidRPr="00E909BF" w:rsidRDefault="00A06323" w:rsidP="003D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87" w:type="dxa"/>
          </w:tcPr>
          <w:p w:rsidR="00A06323" w:rsidRDefault="001416F1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Orientations</w:t>
            </w:r>
          </w:p>
          <w:p w:rsidR="001416F1" w:rsidRPr="001416F1" w:rsidRDefault="001416F1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Preparation for final exam</w:t>
            </w:r>
          </w:p>
        </w:tc>
        <w:tc>
          <w:tcPr>
            <w:tcW w:w="3704" w:type="dxa"/>
          </w:tcPr>
          <w:p w:rsidR="00A06323" w:rsidRPr="001416F1" w:rsidRDefault="001416F1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Develop interest, courage and positive attitude towards the final exam</w:t>
            </w:r>
          </w:p>
        </w:tc>
        <w:tc>
          <w:tcPr>
            <w:tcW w:w="2604" w:type="dxa"/>
          </w:tcPr>
          <w:p w:rsidR="00A06323" w:rsidRDefault="001416F1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work</w:t>
            </w:r>
          </w:p>
          <w:p w:rsidR="001416F1" w:rsidRDefault="001416F1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</w:t>
            </w:r>
          </w:p>
          <w:p w:rsidR="001416F1" w:rsidRPr="001416F1" w:rsidRDefault="001416F1" w:rsidP="001416F1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A06323" w:rsidRPr="001416F1" w:rsidRDefault="001416F1" w:rsidP="001416F1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 sheets</w:t>
            </w:r>
          </w:p>
        </w:tc>
        <w:tc>
          <w:tcPr>
            <w:tcW w:w="2238" w:type="dxa"/>
          </w:tcPr>
          <w:p w:rsidR="00A06323" w:rsidRDefault="001416F1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Syllabus</w:t>
            </w:r>
          </w:p>
          <w:p w:rsidR="001416F1" w:rsidRPr="001416F1" w:rsidRDefault="001416F1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</w:p>
        </w:tc>
      </w:tr>
      <w:tr w:rsidR="00F40C28" w:rsidRPr="00E909BF" w:rsidTr="00A06323">
        <w:tc>
          <w:tcPr>
            <w:tcW w:w="889" w:type="dxa"/>
          </w:tcPr>
          <w:p w:rsidR="00F40C28" w:rsidRDefault="00F40C28" w:rsidP="003D1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87" w:type="dxa"/>
          </w:tcPr>
          <w:p w:rsidR="00F40C28" w:rsidRPr="00F40C28" w:rsidRDefault="00F40C28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</w:rPr>
            </w:pPr>
            <w:r w:rsidRPr="00F40C28">
              <w:rPr>
                <w:rFonts w:ascii="Times New Roman" w:hAnsi="Times New Roman" w:cs="Times New Roman"/>
                <w:b/>
              </w:rPr>
              <w:t>Final Exam</w:t>
            </w:r>
          </w:p>
        </w:tc>
        <w:tc>
          <w:tcPr>
            <w:tcW w:w="3704" w:type="dxa"/>
          </w:tcPr>
          <w:p w:rsidR="00F40C28" w:rsidRDefault="00F40C28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F40C28" w:rsidRDefault="00F40C28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F40C28" w:rsidRDefault="00F40C28" w:rsidP="001416F1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</w:tcPr>
          <w:p w:rsidR="00F40C28" w:rsidRDefault="00F40C28" w:rsidP="001416F1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</w:p>
        </w:tc>
      </w:tr>
    </w:tbl>
    <w:p w:rsidR="00E4661E" w:rsidRPr="00E909BF" w:rsidRDefault="00E4661E" w:rsidP="008642CA">
      <w:pPr>
        <w:tabs>
          <w:tab w:val="left" w:pos="4489"/>
        </w:tabs>
        <w:jc w:val="center"/>
        <w:rPr>
          <w:rFonts w:ascii="Times New Roman" w:hAnsi="Times New Roman" w:cs="Times New Roman"/>
        </w:rPr>
      </w:pPr>
    </w:p>
    <w:sectPr w:rsidR="00E4661E" w:rsidRPr="00E909BF" w:rsidSect="000618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275A"/>
    <w:multiLevelType w:val="hybridMultilevel"/>
    <w:tmpl w:val="DD50C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672A0"/>
    <w:multiLevelType w:val="hybridMultilevel"/>
    <w:tmpl w:val="89F86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D41B0"/>
    <w:multiLevelType w:val="hybridMultilevel"/>
    <w:tmpl w:val="851CE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F3C1E"/>
    <w:multiLevelType w:val="hybridMultilevel"/>
    <w:tmpl w:val="07A24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664DAD"/>
    <w:multiLevelType w:val="hybridMultilevel"/>
    <w:tmpl w:val="4176D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B613E0"/>
    <w:multiLevelType w:val="hybridMultilevel"/>
    <w:tmpl w:val="96D05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463667"/>
    <w:multiLevelType w:val="hybridMultilevel"/>
    <w:tmpl w:val="40B02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041AA"/>
    <w:multiLevelType w:val="hybridMultilevel"/>
    <w:tmpl w:val="93129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87441D"/>
    <w:multiLevelType w:val="hybridMultilevel"/>
    <w:tmpl w:val="9ADC6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16F7C"/>
    <w:multiLevelType w:val="hybridMultilevel"/>
    <w:tmpl w:val="86B655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24284F"/>
    <w:multiLevelType w:val="hybridMultilevel"/>
    <w:tmpl w:val="666CA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004F77"/>
    <w:multiLevelType w:val="hybridMultilevel"/>
    <w:tmpl w:val="AAE23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E376FC"/>
    <w:multiLevelType w:val="hybridMultilevel"/>
    <w:tmpl w:val="EB667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2F7E2C"/>
    <w:multiLevelType w:val="hybridMultilevel"/>
    <w:tmpl w:val="7E88C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52794"/>
    <w:multiLevelType w:val="hybridMultilevel"/>
    <w:tmpl w:val="0484B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C1743"/>
    <w:multiLevelType w:val="hybridMultilevel"/>
    <w:tmpl w:val="BC186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4303F3"/>
    <w:multiLevelType w:val="hybridMultilevel"/>
    <w:tmpl w:val="8112F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A25CEC"/>
    <w:multiLevelType w:val="hybridMultilevel"/>
    <w:tmpl w:val="7FFE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E3656D"/>
    <w:multiLevelType w:val="hybridMultilevel"/>
    <w:tmpl w:val="7EE48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4B759C"/>
    <w:multiLevelType w:val="hybridMultilevel"/>
    <w:tmpl w:val="71867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F53C7E"/>
    <w:multiLevelType w:val="hybridMultilevel"/>
    <w:tmpl w:val="ED187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B3632"/>
    <w:multiLevelType w:val="hybridMultilevel"/>
    <w:tmpl w:val="39442D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15533B0"/>
    <w:multiLevelType w:val="hybridMultilevel"/>
    <w:tmpl w:val="2B2C92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5F3756"/>
    <w:multiLevelType w:val="hybridMultilevel"/>
    <w:tmpl w:val="2F2E4F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1F11DB5"/>
    <w:multiLevelType w:val="hybridMultilevel"/>
    <w:tmpl w:val="47D2C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E6D05"/>
    <w:multiLevelType w:val="hybridMultilevel"/>
    <w:tmpl w:val="5A061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9BA623E"/>
    <w:multiLevelType w:val="hybridMultilevel"/>
    <w:tmpl w:val="580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034607"/>
    <w:multiLevelType w:val="hybridMultilevel"/>
    <w:tmpl w:val="5C9C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F373AE"/>
    <w:multiLevelType w:val="hybridMultilevel"/>
    <w:tmpl w:val="38069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DF332F"/>
    <w:multiLevelType w:val="hybridMultilevel"/>
    <w:tmpl w:val="7CCCF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0F39F7"/>
    <w:multiLevelType w:val="hybridMultilevel"/>
    <w:tmpl w:val="CAA00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675431"/>
    <w:multiLevelType w:val="hybridMultilevel"/>
    <w:tmpl w:val="448AC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A7E0171"/>
    <w:multiLevelType w:val="hybridMultilevel"/>
    <w:tmpl w:val="D2886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B05DF7"/>
    <w:multiLevelType w:val="hybridMultilevel"/>
    <w:tmpl w:val="4E56A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2E14F5"/>
    <w:multiLevelType w:val="hybridMultilevel"/>
    <w:tmpl w:val="2F5EA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2"/>
  </w:num>
  <w:num w:numId="3">
    <w:abstractNumId w:val="3"/>
  </w:num>
  <w:num w:numId="4">
    <w:abstractNumId w:val="5"/>
  </w:num>
  <w:num w:numId="5">
    <w:abstractNumId w:val="7"/>
  </w:num>
  <w:num w:numId="6">
    <w:abstractNumId w:val="33"/>
  </w:num>
  <w:num w:numId="7">
    <w:abstractNumId w:val="34"/>
  </w:num>
  <w:num w:numId="8">
    <w:abstractNumId w:val="25"/>
  </w:num>
  <w:num w:numId="9">
    <w:abstractNumId w:val="4"/>
  </w:num>
  <w:num w:numId="10">
    <w:abstractNumId w:val="22"/>
  </w:num>
  <w:num w:numId="11">
    <w:abstractNumId w:val="11"/>
  </w:num>
  <w:num w:numId="12">
    <w:abstractNumId w:val="31"/>
  </w:num>
  <w:num w:numId="13">
    <w:abstractNumId w:val="9"/>
  </w:num>
  <w:num w:numId="14">
    <w:abstractNumId w:val="29"/>
  </w:num>
  <w:num w:numId="15">
    <w:abstractNumId w:val="21"/>
  </w:num>
  <w:num w:numId="16">
    <w:abstractNumId w:val="19"/>
  </w:num>
  <w:num w:numId="17">
    <w:abstractNumId w:val="8"/>
  </w:num>
  <w:num w:numId="18">
    <w:abstractNumId w:val="6"/>
  </w:num>
  <w:num w:numId="19">
    <w:abstractNumId w:val="23"/>
  </w:num>
  <w:num w:numId="20">
    <w:abstractNumId w:val="12"/>
  </w:num>
  <w:num w:numId="21">
    <w:abstractNumId w:val="2"/>
  </w:num>
  <w:num w:numId="22">
    <w:abstractNumId w:val="27"/>
  </w:num>
  <w:num w:numId="23">
    <w:abstractNumId w:val="14"/>
  </w:num>
  <w:num w:numId="24">
    <w:abstractNumId w:val="26"/>
  </w:num>
  <w:num w:numId="25">
    <w:abstractNumId w:val="1"/>
  </w:num>
  <w:num w:numId="26">
    <w:abstractNumId w:val="17"/>
  </w:num>
  <w:num w:numId="27">
    <w:abstractNumId w:val="24"/>
  </w:num>
  <w:num w:numId="28">
    <w:abstractNumId w:val="28"/>
  </w:num>
  <w:num w:numId="29">
    <w:abstractNumId w:val="13"/>
  </w:num>
  <w:num w:numId="30">
    <w:abstractNumId w:val="30"/>
  </w:num>
  <w:num w:numId="31">
    <w:abstractNumId w:val="10"/>
  </w:num>
  <w:num w:numId="32">
    <w:abstractNumId w:val="20"/>
  </w:num>
  <w:num w:numId="33">
    <w:abstractNumId w:val="15"/>
  </w:num>
  <w:num w:numId="34">
    <w:abstractNumId w:val="0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955593"/>
    <w:rsid w:val="000008C8"/>
    <w:rsid w:val="0000111B"/>
    <w:rsid w:val="00007561"/>
    <w:rsid w:val="000301BE"/>
    <w:rsid w:val="00046C34"/>
    <w:rsid w:val="00054ECA"/>
    <w:rsid w:val="000618AD"/>
    <w:rsid w:val="00066132"/>
    <w:rsid w:val="001201C3"/>
    <w:rsid w:val="001244DC"/>
    <w:rsid w:val="001416F1"/>
    <w:rsid w:val="00145B85"/>
    <w:rsid w:val="00172D52"/>
    <w:rsid w:val="001849CF"/>
    <w:rsid w:val="00196FA5"/>
    <w:rsid w:val="001D4761"/>
    <w:rsid w:val="00233985"/>
    <w:rsid w:val="00254F60"/>
    <w:rsid w:val="002613B6"/>
    <w:rsid w:val="00262D67"/>
    <w:rsid w:val="00284E44"/>
    <w:rsid w:val="00291F7A"/>
    <w:rsid w:val="002A4935"/>
    <w:rsid w:val="002C54D0"/>
    <w:rsid w:val="002D30E7"/>
    <w:rsid w:val="003B065A"/>
    <w:rsid w:val="003B7AD6"/>
    <w:rsid w:val="003D12B8"/>
    <w:rsid w:val="003E2D65"/>
    <w:rsid w:val="00430575"/>
    <w:rsid w:val="00462657"/>
    <w:rsid w:val="004769E3"/>
    <w:rsid w:val="004A1DD4"/>
    <w:rsid w:val="004D53E8"/>
    <w:rsid w:val="004F035F"/>
    <w:rsid w:val="00514157"/>
    <w:rsid w:val="00595582"/>
    <w:rsid w:val="006225D5"/>
    <w:rsid w:val="00633B22"/>
    <w:rsid w:val="00656968"/>
    <w:rsid w:val="00664732"/>
    <w:rsid w:val="0067257E"/>
    <w:rsid w:val="00685F8C"/>
    <w:rsid w:val="006C3CC2"/>
    <w:rsid w:val="006D7D0C"/>
    <w:rsid w:val="006E5662"/>
    <w:rsid w:val="00700FA1"/>
    <w:rsid w:val="0074629C"/>
    <w:rsid w:val="00747317"/>
    <w:rsid w:val="0076694D"/>
    <w:rsid w:val="007703B4"/>
    <w:rsid w:val="00775D63"/>
    <w:rsid w:val="007835CE"/>
    <w:rsid w:val="008311A5"/>
    <w:rsid w:val="00843296"/>
    <w:rsid w:val="00843FAF"/>
    <w:rsid w:val="008642CA"/>
    <w:rsid w:val="008A48F0"/>
    <w:rsid w:val="00940A1A"/>
    <w:rsid w:val="00955593"/>
    <w:rsid w:val="00983032"/>
    <w:rsid w:val="00A06323"/>
    <w:rsid w:val="00A775D2"/>
    <w:rsid w:val="00AC16F6"/>
    <w:rsid w:val="00AF27B2"/>
    <w:rsid w:val="00B105DB"/>
    <w:rsid w:val="00B266BB"/>
    <w:rsid w:val="00B30AAD"/>
    <w:rsid w:val="00B31551"/>
    <w:rsid w:val="00B53C07"/>
    <w:rsid w:val="00B81F30"/>
    <w:rsid w:val="00BB1511"/>
    <w:rsid w:val="00BC40F1"/>
    <w:rsid w:val="00BD3844"/>
    <w:rsid w:val="00BE194C"/>
    <w:rsid w:val="00BF0E95"/>
    <w:rsid w:val="00C05B9E"/>
    <w:rsid w:val="00C15894"/>
    <w:rsid w:val="00C60DB2"/>
    <w:rsid w:val="00C76ABB"/>
    <w:rsid w:val="00CA4A50"/>
    <w:rsid w:val="00D10FA9"/>
    <w:rsid w:val="00D2523D"/>
    <w:rsid w:val="00D462C0"/>
    <w:rsid w:val="00D54829"/>
    <w:rsid w:val="00DA4963"/>
    <w:rsid w:val="00DB590D"/>
    <w:rsid w:val="00DF4785"/>
    <w:rsid w:val="00E21217"/>
    <w:rsid w:val="00E4661E"/>
    <w:rsid w:val="00E732BE"/>
    <w:rsid w:val="00E909BF"/>
    <w:rsid w:val="00EF1647"/>
    <w:rsid w:val="00F26D79"/>
    <w:rsid w:val="00F40C28"/>
    <w:rsid w:val="00F67705"/>
    <w:rsid w:val="00FC041E"/>
    <w:rsid w:val="00FD23B6"/>
    <w:rsid w:val="00FE20FA"/>
    <w:rsid w:val="00FF0771"/>
    <w:rsid w:val="00FF0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5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18AD"/>
    <w:pPr>
      <w:ind w:left="720"/>
      <w:contextualSpacing/>
    </w:pPr>
  </w:style>
  <w:style w:type="paragraph" w:customStyle="1" w:styleId="Default">
    <w:name w:val="Default"/>
    <w:rsid w:val="00E46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6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9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 J</dc:creator>
  <cp:keywords/>
  <dc:description/>
  <cp:lastModifiedBy>Hewlett-Packard Company</cp:lastModifiedBy>
  <cp:revision>38</cp:revision>
  <cp:lastPrinted>2018-01-22T10:05:00Z</cp:lastPrinted>
  <dcterms:created xsi:type="dcterms:W3CDTF">2018-01-17T16:10:00Z</dcterms:created>
  <dcterms:modified xsi:type="dcterms:W3CDTF">2018-01-22T10:06:00Z</dcterms:modified>
</cp:coreProperties>
</file>